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532" w14:textId="1F8A96B9" w:rsidR="003065F2" w:rsidRDefault="661AFA75">
      <w:pPr>
        <w:rPr>
          <w:b/>
          <w:bCs/>
        </w:rPr>
      </w:pPr>
      <w:r>
        <w:rPr>
          <w:noProof/>
        </w:rPr>
        <w:drawing>
          <wp:inline distT="0" distB="0" distL="0" distR="0" wp14:anchorId="7ECDF901" wp14:editId="660C20D6">
            <wp:extent cx="4028965" cy="1168400"/>
            <wp:effectExtent l="0" t="0" r="0" b="0"/>
            <wp:docPr id="1713044085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96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0369" w14:textId="77777777" w:rsidR="00B6061B" w:rsidRPr="00D51AAD" w:rsidRDefault="00B6061B">
      <w:pPr>
        <w:rPr>
          <w:b/>
          <w:bCs/>
        </w:rPr>
      </w:pPr>
    </w:p>
    <w:p w14:paraId="60E73A92" w14:textId="3245ABFD" w:rsidR="003065F2" w:rsidRPr="006876EA" w:rsidRDefault="003065F2">
      <w:pPr>
        <w:ind w:left="914" w:hanging="907"/>
        <w:jc w:val="both"/>
        <w:rPr>
          <w:rFonts w:ascii="Arial" w:hAnsi="Arial" w:cs="Arial"/>
          <w:b/>
          <w:u w:val="single"/>
        </w:rPr>
      </w:pPr>
      <w:r w:rsidRPr="006876EA">
        <w:rPr>
          <w:rFonts w:ascii="Arial" w:hAnsi="Arial" w:cs="Arial"/>
          <w:b/>
        </w:rPr>
        <w:t xml:space="preserve">CONTACT: </w:t>
      </w:r>
      <w:r w:rsidR="008D3B5E">
        <w:rPr>
          <w:rFonts w:ascii="Arial" w:hAnsi="Arial" w:cs="Arial"/>
          <w:b/>
        </w:rPr>
        <w:t xml:space="preserve"> </w:t>
      </w:r>
      <w:r w:rsidR="007E75BA" w:rsidRPr="006876EA">
        <w:rPr>
          <w:rFonts w:ascii="Arial" w:hAnsi="Arial" w:cs="Arial"/>
          <w:bCs/>
        </w:rPr>
        <w:t>Susan Krysiak</w:t>
      </w:r>
      <w:r w:rsidR="007E75BA"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="00E34954" w:rsidRPr="006876EA">
        <w:rPr>
          <w:rFonts w:ascii="Arial" w:hAnsi="Arial" w:cs="Arial"/>
          <w:bCs/>
        </w:rPr>
        <w:t xml:space="preserve"> </w:t>
      </w:r>
      <w:r w:rsidRPr="006876EA">
        <w:rPr>
          <w:rFonts w:ascii="Arial" w:hAnsi="Arial" w:cs="Arial"/>
          <w:b/>
          <w:u w:val="single"/>
        </w:rPr>
        <w:t>FOR IMMEDIATE RELEASE</w:t>
      </w:r>
    </w:p>
    <w:p w14:paraId="21BED319" w14:textId="5336ED70" w:rsidR="003065F2" w:rsidRPr="006876EA" w:rsidRDefault="00057780" w:rsidP="002E5E52">
      <w:pPr>
        <w:ind w:left="533" w:firstLine="720"/>
        <w:jc w:val="both"/>
        <w:rPr>
          <w:rFonts w:ascii="Arial" w:hAnsi="Arial" w:cs="Arial"/>
          <w:bCs/>
        </w:rPr>
      </w:pPr>
      <w:r w:rsidRPr="006876EA">
        <w:rPr>
          <w:rFonts w:ascii="Arial" w:hAnsi="Arial" w:cs="Arial"/>
          <w:bCs/>
        </w:rPr>
        <w:t xml:space="preserve"> </w:t>
      </w:r>
      <w:r w:rsidR="005225C4" w:rsidRPr="006876EA">
        <w:rPr>
          <w:rFonts w:ascii="Arial" w:hAnsi="Arial" w:cs="Arial"/>
          <w:bCs/>
        </w:rPr>
        <w:t xml:space="preserve"> </w:t>
      </w:r>
      <w:r w:rsidR="003646B7" w:rsidRPr="006876EA">
        <w:rPr>
          <w:rFonts w:ascii="Arial" w:hAnsi="Arial" w:cs="Arial"/>
          <w:bCs/>
        </w:rPr>
        <w:t>Director of Media Relations</w:t>
      </w:r>
      <w:r w:rsidR="003646B7" w:rsidRPr="006876EA">
        <w:rPr>
          <w:rFonts w:ascii="Arial" w:hAnsi="Arial" w:cs="Arial"/>
          <w:bCs/>
        </w:rPr>
        <w:tab/>
      </w:r>
      <w:r w:rsidR="00DA16E1" w:rsidRPr="006876EA">
        <w:rPr>
          <w:rFonts w:ascii="Arial" w:hAnsi="Arial" w:cs="Arial"/>
          <w:bCs/>
        </w:rPr>
        <w:tab/>
      </w:r>
      <w:r w:rsidR="00DA16E1" w:rsidRPr="006876EA">
        <w:rPr>
          <w:rFonts w:ascii="Arial" w:hAnsi="Arial" w:cs="Arial"/>
          <w:bCs/>
        </w:rPr>
        <w:tab/>
      </w:r>
      <w:r w:rsidR="00E34954" w:rsidRPr="006876EA">
        <w:rPr>
          <w:rFonts w:ascii="Arial" w:hAnsi="Arial" w:cs="Arial"/>
          <w:bCs/>
        </w:rPr>
        <w:t xml:space="preserve"> </w:t>
      </w:r>
      <w:r w:rsidR="00E34954" w:rsidRPr="006876EA">
        <w:rPr>
          <w:rFonts w:ascii="Arial" w:hAnsi="Arial" w:cs="Arial"/>
          <w:bCs/>
        </w:rPr>
        <w:tab/>
      </w:r>
      <w:r w:rsidR="005E04CD" w:rsidRPr="006876EA">
        <w:rPr>
          <w:rFonts w:ascii="Arial" w:hAnsi="Arial" w:cs="Arial"/>
          <w:bCs/>
        </w:rPr>
        <w:tab/>
      </w:r>
    </w:p>
    <w:p w14:paraId="30B53AAD" w14:textId="77777777" w:rsidR="003065F2" w:rsidRPr="006876EA" w:rsidRDefault="00057780">
      <w:pPr>
        <w:ind w:left="1440" w:hanging="187"/>
        <w:jc w:val="both"/>
        <w:rPr>
          <w:rFonts w:ascii="Arial" w:hAnsi="Arial" w:cs="Arial"/>
          <w:bCs/>
        </w:rPr>
      </w:pPr>
      <w:r w:rsidRPr="006876EA">
        <w:rPr>
          <w:rFonts w:ascii="Arial" w:hAnsi="Arial" w:cs="Arial"/>
          <w:bCs/>
        </w:rPr>
        <w:t xml:space="preserve"> </w:t>
      </w:r>
      <w:r w:rsidR="005225C4" w:rsidRPr="006876EA">
        <w:rPr>
          <w:rFonts w:ascii="Arial" w:hAnsi="Arial" w:cs="Arial"/>
          <w:bCs/>
        </w:rPr>
        <w:t xml:space="preserve"> </w:t>
      </w:r>
      <w:r w:rsidR="003065F2" w:rsidRPr="006876EA">
        <w:rPr>
          <w:rFonts w:ascii="Arial" w:hAnsi="Arial" w:cs="Arial"/>
          <w:bCs/>
        </w:rPr>
        <w:t xml:space="preserve">(609) </w:t>
      </w:r>
      <w:r w:rsidR="00661A2B" w:rsidRPr="006876EA">
        <w:rPr>
          <w:rFonts w:ascii="Arial" w:hAnsi="Arial" w:cs="Arial"/>
          <w:bCs/>
        </w:rPr>
        <w:t>224-6036</w:t>
      </w:r>
    </w:p>
    <w:p w14:paraId="3398DB76" w14:textId="4A02497C" w:rsidR="003065F2" w:rsidRDefault="00057780" w:rsidP="002E5E52">
      <w:pPr>
        <w:ind w:left="533" w:firstLine="720"/>
        <w:jc w:val="both"/>
        <w:rPr>
          <w:rFonts w:ascii="Arial" w:hAnsi="Arial" w:cs="Arial"/>
        </w:rPr>
      </w:pPr>
      <w:r w:rsidRPr="006876EA">
        <w:rPr>
          <w:rFonts w:ascii="Arial" w:hAnsi="Arial" w:cs="Arial"/>
        </w:rPr>
        <w:t xml:space="preserve"> </w:t>
      </w:r>
      <w:r w:rsidR="005225C4" w:rsidRPr="006876EA">
        <w:rPr>
          <w:rFonts w:ascii="Arial" w:hAnsi="Arial" w:cs="Arial"/>
        </w:rPr>
        <w:t xml:space="preserve"> </w:t>
      </w:r>
      <w:hyperlink r:id="rId11" w:history="1">
        <w:r w:rsidR="007F195D" w:rsidRPr="001D3F75">
          <w:rPr>
            <w:rStyle w:val="Hyperlink"/>
            <w:rFonts w:ascii="Arial" w:hAnsi="Arial" w:cs="Arial"/>
          </w:rPr>
          <w:t>skrysiak@capemaymac.org</w:t>
        </w:r>
      </w:hyperlink>
    </w:p>
    <w:p w14:paraId="588D69B8" w14:textId="54C9E3A0" w:rsidR="007F195D" w:rsidRDefault="007F195D" w:rsidP="002E5E52">
      <w:pPr>
        <w:ind w:left="533" w:firstLine="720"/>
        <w:jc w:val="both"/>
        <w:rPr>
          <w:rFonts w:ascii="Arial" w:hAnsi="Arial" w:cs="Arial"/>
        </w:rPr>
      </w:pPr>
    </w:p>
    <w:p w14:paraId="2FE8DF9B" w14:textId="318DFC83" w:rsidR="005B3DA6" w:rsidRPr="005D30B4" w:rsidRDefault="00D132B7" w:rsidP="00EE5E28">
      <w:pPr>
        <w:pStyle w:val="BodyTextIndent2"/>
        <w:spacing w:line="240" w:lineRule="auto"/>
        <w:ind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Roger Henry</w:t>
      </w:r>
      <w:r w:rsidR="000512EF">
        <w:rPr>
          <w:rFonts w:ascii="Arial" w:hAnsi="Arial" w:cs="Arial"/>
          <w:b/>
          <w:bCs/>
          <w:sz w:val="40"/>
          <w:szCs w:val="40"/>
        </w:rPr>
        <w:t xml:space="preserve"> </w:t>
      </w:r>
      <w:r w:rsidR="00051FC1">
        <w:rPr>
          <w:rFonts w:ascii="Arial" w:hAnsi="Arial" w:cs="Arial"/>
          <w:b/>
          <w:bCs/>
          <w:sz w:val="40"/>
          <w:szCs w:val="40"/>
        </w:rPr>
        <w:t xml:space="preserve">is </w:t>
      </w:r>
      <w:r w:rsidR="00113DF7" w:rsidRPr="00D2544E">
        <w:rPr>
          <w:rFonts w:ascii="Arial" w:hAnsi="Arial" w:cs="Arial"/>
          <w:b/>
          <w:bCs/>
          <w:sz w:val="40"/>
          <w:szCs w:val="40"/>
        </w:rPr>
        <w:t>Cape May MAC</w:t>
      </w:r>
      <w:r w:rsidR="009D4ED2" w:rsidRPr="00D2544E">
        <w:rPr>
          <w:rFonts w:ascii="Arial" w:hAnsi="Arial" w:cs="Arial"/>
          <w:b/>
          <w:bCs/>
          <w:sz w:val="40"/>
          <w:szCs w:val="40"/>
        </w:rPr>
        <w:t xml:space="preserve"> </w:t>
      </w:r>
      <w:r w:rsidR="00113DF7" w:rsidRPr="00D2544E">
        <w:rPr>
          <w:rFonts w:ascii="Arial" w:hAnsi="Arial" w:cs="Arial"/>
          <w:b/>
          <w:bCs/>
          <w:sz w:val="40"/>
          <w:szCs w:val="40"/>
        </w:rPr>
        <w:t xml:space="preserve">Volunteer </w:t>
      </w:r>
      <w:r w:rsidR="002F5843" w:rsidRPr="00D2544E">
        <w:rPr>
          <w:rFonts w:ascii="Arial" w:hAnsi="Arial" w:cs="Arial"/>
          <w:b/>
          <w:bCs/>
          <w:sz w:val="40"/>
          <w:szCs w:val="40"/>
        </w:rPr>
        <w:t xml:space="preserve">of the </w:t>
      </w:r>
      <w:r w:rsidR="009D4ED2" w:rsidRPr="00D2544E">
        <w:rPr>
          <w:rFonts w:ascii="Arial" w:hAnsi="Arial" w:cs="Arial"/>
          <w:b/>
          <w:bCs/>
          <w:sz w:val="40"/>
          <w:szCs w:val="40"/>
        </w:rPr>
        <w:t>M</w:t>
      </w:r>
      <w:r w:rsidR="002F5843" w:rsidRPr="00D2544E">
        <w:rPr>
          <w:rFonts w:ascii="Arial" w:hAnsi="Arial" w:cs="Arial"/>
          <w:b/>
          <w:bCs/>
          <w:sz w:val="40"/>
          <w:szCs w:val="40"/>
        </w:rPr>
        <w:t xml:space="preserve">onth for </w:t>
      </w:r>
      <w:r>
        <w:rPr>
          <w:rFonts w:ascii="Arial" w:hAnsi="Arial" w:cs="Arial"/>
          <w:b/>
          <w:bCs/>
          <w:sz w:val="40"/>
          <w:szCs w:val="40"/>
        </w:rPr>
        <w:t>February</w:t>
      </w:r>
      <w:r w:rsidR="005D30B4">
        <w:rPr>
          <w:rFonts w:ascii="Arial" w:hAnsi="Arial" w:cs="Arial"/>
          <w:b/>
          <w:bCs/>
          <w:sz w:val="40"/>
          <w:szCs w:val="40"/>
        </w:rPr>
        <w:br/>
      </w:r>
    </w:p>
    <w:p w14:paraId="47D0D237" w14:textId="7CAB3F2E" w:rsidR="009B1F04" w:rsidRDefault="00604CA4" w:rsidP="009D4ED2">
      <w:pPr>
        <w:pStyle w:val="BodyTextIndent2"/>
        <w:spacing w:line="240" w:lineRule="auto"/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0A3CFDB" wp14:editId="539257C2">
            <wp:extent cx="5416599" cy="40624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945" cy="40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E2D81" w14:textId="557B9C8D" w:rsidR="00951BE2" w:rsidRDefault="00951BE2" w:rsidP="00951966">
      <w:pPr>
        <w:pStyle w:val="BodyTextIndent2"/>
        <w:spacing w:line="240" w:lineRule="auto"/>
        <w:ind w:firstLine="0"/>
        <w:jc w:val="center"/>
        <w:rPr>
          <w:b/>
          <w:bCs/>
          <w:sz w:val="36"/>
          <w:szCs w:val="36"/>
        </w:rPr>
      </w:pPr>
    </w:p>
    <w:p w14:paraId="23869A22" w14:textId="664F1C6F" w:rsidR="00582F52" w:rsidRDefault="00F17A66" w:rsidP="00653A21">
      <w:pPr>
        <w:pStyle w:val="xmsonormal"/>
        <w:spacing w:line="276" w:lineRule="auto"/>
        <w:rPr>
          <w:rFonts w:ascii="Arial" w:hAnsi="Arial" w:cs="Arial"/>
        </w:rPr>
      </w:pPr>
      <w:r w:rsidRPr="2D5BF54B">
        <w:rPr>
          <w:rFonts w:ascii="Arial" w:hAnsi="Arial" w:cs="Arial"/>
          <w:b/>
          <w:bCs/>
          <w:sz w:val="24"/>
          <w:szCs w:val="24"/>
        </w:rPr>
        <w:t>(</w:t>
      </w:r>
      <w:r w:rsidR="00D132B7">
        <w:rPr>
          <w:rFonts w:ascii="Arial" w:hAnsi="Arial" w:cs="Arial"/>
          <w:b/>
          <w:bCs/>
          <w:sz w:val="24"/>
          <w:szCs w:val="24"/>
        </w:rPr>
        <w:t>Feb. 2</w:t>
      </w:r>
      <w:r w:rsidR="0049657F">
        <w:rPr>
          <w:rFonts w:ascii="Arial" w:hAnsi="Arial" w:cs="Arial"/>
          <w:b/>
          <w:bCs/>
          <w:sz w:val="24"/>
          <w:szCs w:val="24"/>
        </w:rPr>
        <w:t>, 2023</w:t>
      </w:r>
      <w:r w:rsidRPr="2D5BF54B">
        <w:rPr>
          <w:rFonts w:ascii="Arial" w:hAnsi="Arial" w:cs="Arial"/>
          <w:b/>
          <w:bCs/>
          <w:sz w:val="24"/>
          <w:szCs w:val="24"/>
        </w:rPr>
        <w:t xml:space="preserve">) </w:t>
      </w:r>
      <w:r w:rsidR="00DB167E" w:rsidRPr="2D5BF54B">
        <w:rPr>
          <w:rFonts w:ascii="Arial" w:hAnsi="Arial" w:cs="Arial"/>
          <w:b/>
          <w:bCs/>
          <w:i/>
          <w:iCs/>
          <w:sz w:val="24"/>
          <w:szCs w:val="24"/>
        </w:rPr>
        <w:t xml:space="preserve">(photo </w:t>
      </w:r>
      <w:r w:rsidR="007F7A81" w:rsidRPr="2D5BF54B">
        <w:rPr>
          <w:rFonts w:ascii="Arial" w:hAnsi="Arial" w:cs="Arial"/>
          <w:b/>
          <w:bCs/>
          <w:i/>
          <w:iCs/>
          <w:sz w:val="24"/>
          <w:szCs w:val="24"/>
        </w:rPr>
        <w:t>courtesy of</w:t>
      </w:r>
      <w:r w:rsidR="00051FC1">
        <w:rPr>
          <w:rFonts w:ascii="Arial" w:hAnsi="Arial" w:cs="Arial"/>
          <w:b/>
          <w:bCs/>
          <w:i/>
          <w:iCs/>
          <w:sz w:val="24"/>
          <w:szCs w:val="24"/>
        </w:rPr>
        <w:t xml:space="preserve"> Cape May MAC</w:t>
      </w:r>
      <w:r w:rsidR="009503B2" w:rsidRPr="2D5BF54B">
        <w:rPr>
          <w:rFonts w:ascii="Arial" w:hAnsi="Arial" w:cs="Arial"/>
          <w:sz w:val="24"/>
          <w:szCs w:val="24"/>
        </w:rPr>
        <w:t>)</w:t>
      </w:r>
      <w:r w:rsidR="002E582D" w:rsidRPr="2D5BF54B">
        <w:rPr>
          <w:rFonts w:ascii="Arial" w:hAnsi="Arial" w:cs="Arial"/>
          <w:sz w:val="24"/>
          <w:szCs w:val="24"/>
        </w:rPr>
        <w:t>:</w:t>
      </w:r>
      <w:r w:rsidR="00897A4C" w:rsidRPr="2D5BF54B">
        <w:rPr>
          <w:rFonts w:ascii="Arial" w:hAnsi="Arial" w:cs="Arial"/>
          <w:sz w:val="24"/>
          <w:szCs w:val="24"/>
        </w:rPr>
        <w:t xml:space="preserve"> </w:t>
      </w:r>
      <w:r w:rsidR="00D132B7">
        <w:rPr>
          <w:rFonts w:ascii="Arial" w:hAnsi="Arial" w:cs="Arial"/>
          <w:sz w:val="24"/>
          <w:szCs w:val="24"/>
        </w:rPr>
        <w:t>Roger Henry</w:t>
      </w:r>
      <w:r w:rsidR="0049657F">
        <w:rPr>
          <w:rFonts w:ascii="Arial" w:hAnsi="Arial" w:cs="Arial"/>
          <w:sz w:val="24"/>
          <w:szCs w:val="24"/>
        </w:rPr>
        <w:t xml:space="preserve">, of </w:t>
      </w:r>
      <w:r w:rsidR="00AC7DA2">
        <w:rPr>
          <w:rFonts w:ascii="Arial" w:hAnsi="Arial" w:cs="Arial"/>
          <w:sz w:val="24"/>
          <w:szCs w:val="24"/>
        </w:rPr>
        <w:t xml:space="preserve">North </w:t>
      </w:r>
      <w:r w:rsidR="0049657F">
        <w:rPr>
          <w:rFonts w:ascii="Arial" w:hAnsi="Arial" w:cs="Arial"/>
          <w:sz w:val="24"/>
          <w:szCs w:val="24"/>
        </w:rPr>
        <w:t>Cape Ma</w:t>
      </w:r>
      <w:r w:rsidR="000627C6">
        <w:rPr>
          <w:rFonts w:ascii="Arial" w:hAnsi="Arial" w:cs="Arial"/>
          <w:sz w:val="24"/>
          <w:szCs w:val="24"/>
        </w:rPr>
        <w:t xml:space="preserve">y, N.J. </w:t>
      </w:r>
      <w:r w:rsidR="00146255">
        <w:rPr>
          <w:rFonts w:ascii="Arial" w:hAnsi="Arial" w:cs="Arial"/>
          <w:sz w:val="24"/>
          <w:szCs w:val="24"/>
        </w:rPr>
        <w:t xml:space="preserve">is the </w:t>
      </w:r>
      <w:r w:rsidR="00653A21" w:rsidRPr="2D5BF54B">
        <w:rPr>
          <w:rFonts w:ascii="Arial" w:hAnsi="Arial" w:cs="Arial"/>
          <w:sz w:val="24"/>
          <w:szCs w:val="24"/>
        </w:rPr>
        <w:t>Cape May MAC (</w:t>
      </w:r>
      <w:proofErr w:type="spellStart"/>
      <w:r w:rsidR="00653A21" w:rsidRPr="2D5BF54B">
        <w:rPr>
          <w:rFonts w:ascii="Arial" w:hAnsi="Arial" w:cs="Arial"/>
          <w:sz w:val="24"/>
          <w:szCs w:val="24"/>
        </w:rPr>
        <w:t>Museums+Arts+Culture</w:t>
      </w:r>
      <w:proofErr w:type="spellEnd"/>
      <w:r w:rsidR="00653A21" w:rsidRPr="2D5BF54B">
        <w:rPr>
          <w:rFonts w:ascii="Arial" w:hAnsi="Arial" w:cs="Arial"/>
          <w:sz w:val="24"/>
          <w:szCs w:val="24"/>
        </w:rPr>
        <w:t>) Volunteer</w:t>
      </w:r>
      <w:r w:rsidR="003B5E1C" w:rsidRPr="2D5BF54B">
        <w:rPr>
          <w:rFonts w:ascii="Arial" w:hAnsi="Arial" w:cs="Arial"/>
          <w:sz w:val="24"/>
          <w:szCs w:val="24"/>
        </w:rPr>
        <w:t xml:space="preserve"> </w:t>
      </w:r>
      <w:r w:rsidR="00653A21" w:rsidRPr="2D5BF54B">
        <w:rPr>
          <w:rFonts w:ascii="Arial" w:hAnsi="Arial" w:cs="Arial"/>
          <w:sz w:val="24"/>
          <w:szCs w:val="24"/>
        </w:rPr>
        <w:t xml:space="preserve">of the Month for </w:t>
      </w:r>
      <w:r w:rsidR="00AC7DA2">
        <w:rPr>
          <w:rFonts w:ascii="Arial" w:hAnsi="Arial" w:cs="Arial"/>
          <w:sz w:val="24"/>
          <w:szCs w:val="24"/>
        </w:rPr>
        <w:t>February</w:t>
      </w:r>
      <w:r w:rsidR="00F63B99" w:rsidRPr="2D5BF54B">
        <w:rPr>
          <w:rFonts w:ascii="Arial" w:hAnsi="Arial" w:cs="Arial"/>
          <w:sz w:val="24"/>
          <w:szCs w:val="24"/>
        </w:rPr>
        <w:t xml:space="preserve">. </w:t>
      </w:r>
      <w:r w:rsidR="00AC7DA2">
        <w:rPr>
          <w:rFonts w:ascii="Arial" w:hAnsi="Arial" w:cs="Arial"/>
          <w:sz w:val="24"/>
          <w:szCs w:val="24"/>
        </w:rPr>
        <w:t xml:space="preserve">He </w:t>
      </w:r>
      <w:r w:rsidR="00146255">
        <w:rPr>
          <w:rFonts w:ascii="Arial" w:hAnsi="Arial" w:cs="Arial"/>
          <w:sz w:val="24"/>
          <w:szCs w:val="24"/>
        </w:rPr>
        <w:t xml:space="preserve">was nominated by </w:t>
      </w:r>
      <w:r w:rsidR="006B6FD6">
        <w:rPr>
          <w:rFonts w:ascii="Arial" w:hAnsi="Arial" w:cs="Arial"/>
          <w:sz w:val="24"/>
          <w:szCs w:val="24"/>
        </w:rPr>
        <w:t xml:space="preserve">Cape May MAC </w:t>
      </w:r>
      <w:r w:rsidR="00A767B5">
        <w:rPr>
          <w:rFonts w:ascii="Arial" w:hAnsi="Arial" w:cs="Arial"/>
          <w:sz w:val="24"/>
          <w:szCs w:val="24"/>
        </w:rPr>
        <w:t>Volunteer and Member Engagement Manager Sara Kornacki</w:t>
      </w:r>
      <w:r w:rsidR="005573B0">
        <w:rPr>
          <w:rFonts w:ascii="Arial" w:hAnsi="Arial" w:cs="Arial"/>
          <w:sz w:val="24"/>
          <w:szCs w:val="24"/>
        </w:rPr>
        <w:t xml:space="preserve">. </w:t>
      </w:r>
      <w:r w:rsidR="00D74794">
        <w:rPr>
          <w:rFonts w:ascii="Arial" w:hAnsi="Arial" w:cs="Arial"/>
          <w:sz w:val="24"/>
          <w:szCs w:val="24"/>
        </w:rPr>
        <w:t xml:space="preserve">“Roger </w:t>
      </w:r>
      <w:r w:rsidR="004A1F0A">
        <w:rPr>
          <w:rFonts w:ascii="Arial" w:hAnsi="Arial" w:cs="Arial"/>
          <w:sz w:val="24"/>
          <w:szCs w:val="24"/>
        </w:rPr>
        <w:t>is a long-time volunteer who recently retired from single-handedly maintaining the sparkle in the trolley brass for the last five years</w:t>
      </w:r>
      <w:r w:rsidR="00076E58">
        <w:rPr>
          <w:rFonts w:ascii="Arial" w:hAnsi="Arial" w:cs="Arial"/>
          <w:sz w:val="24"/>
          <w:szCs w:val="24"/>
        </w:rPr>
        <w:t xml:space="preserve">,” </w:t>
      </w:r>
      <w:r w:rsidR="00675B28">
        <w:rPr>
          <w:rFonts w:ascii="Arial" w:hAnsi="Arial" w:cs="Arial"/>
          <w:sz w:val="24"/>
          <w:szCs w:val="24"/>
        </w:rPr>
        <w:t>Kornacki said. “</w:t>
      </w:r>
      <w:r w:rsidR="004A1F0A">
        <w:rPr>
          <w:rFonts w:ascii="Arial" w:hAnsi="Arial" w:cs="Arial"/>
          <w:sz w:val="24"/>
          <w:szCs w:val="24"/>
        </w:rPr>
        <w:t xml:space="preserve">Roger </w:t>
      </w:r>
      <w:r w:rsidR="00254D69">
        <w:rPr>
          <w:rFonts w:ascii="Arial" w:hAnsi="Arial" w:cs="Arial"/>
          <w:sz w:val="24"/>
          <w:szCs w:val="24"/>
        </w:rPr>
        <w:t xml:space="preserve">originally became involved with Cape </w:t>
      </w:r>
      <w:r w:rsidR="00CC4363">
        <w:rPr>
          <w:rFonts w:ascii="Arial" w:hAnsi="Arial" w:cs="Arial"/>
          <w:sz w:val="24"/>
          <w:szCs w:val="24"/>
        </w:rPr>
        <w:t xml:space="preserve">May MAC </w:t>
      </w:r>
      <w:r w:rsidR="00675B28">
        <w:rPr>
          <w:rFonts w:ascii="Arial" w:hAnsi="Arial" w:cs="Arial"/>
          <w:sz w:val="24"/>
          <w:szCs w:val="24"/>
        </w:rPr>
        <w:t xml:space="preserve">as a museum instructor before lending his skills as a volunteer </w:t>
      </w:r>
      <w:r w:rsidR="006F06D2">
        <w:rPr>
          <w:rFonts w:ascii="Arial" w:hAnsi="Arial" w:cs="Arial"/>
          <w:sz w:val="24"/>
          <w:szCs w:val="24"/>
        </w:rPr>
        <w:t>on the Grounds Crew team, then managing the brass maintenance on our signature fleet of trolleys.</w:t>
      </w:r>
      <w:r w:rsidR="003B3111">
        <w:rPr>
          <w:rFonts w:ascii="Arial" w:hAnsi="Arial" w:cs="Arial"/>
          <w:sz w:val="24"/>
          <w:szCs w:val="24"/>
        </w:rPr>
        <w:t xml:space="preserve"> Roger showed up every week in season for five years. His hard work, genuine spirit, kindness and sense of humor have made him a joy to h</w:t>
      </w:r>
      <w:r w:rsidR="005D30B4">
        <w:rPr>
          <w:rFonts w:ascii="Arial" w:hAnsi="Arial" w:cs="Arial"/>
          <w:sz w:val="24"/>
          <w:szCs w:val="24"/>
        </w:rPr>
        <w:t xml:space="preserve">ave, and we are </w:t>
      </w:r>
      <w:r w:rsidR="00E26400">
        <w:rPr>
          <w:rFonts w:ascii="Arial" w:hAnsi="Arial" w:cs="Arial"/>
          <w:sz w:val="24"/>
          <w:szCs w:val="24"/>
        </w:rPr>
        <w:t xml:space="preserve">very </w:t>
      </w:r>
      <w:r w:rsidR="005D30B4">
        <w:rPr>
          <w:rFonts w:ascii="Arial" w:hAnsi="Arial" w:cs="Arial"/>
          <w:sz w:val="24"/>
          <w:szCs w:val="24"/>
        </w:rPr>
        <w:t xml:space="preserve">grateful for his </w:t>
      </w:r>
      <w:r w:rsidR="005D30B4">
        <w:rPr>
          <w:rFonts w:ascii="Arial" w:hAnsi="Arial" w:cs="Arial"/>
          <w:sz w:val="24"/>
          <w:szCs w:val="24"/>
        </w:rPr>
        <w:lastRenderedPageBreak/>
        <w:t xml:space="preserve">service.” </w:t>
      </w:r>
      <w:r w:rsidR="000A679C">
        <w:rPr>
          <w:rFonts w:ascii="Arial" w:hAnsi="Arial" w:cs="Arial"/>
          <w:sz w:val="24"/>
          <w:szCs w:val="24"/>
        </w:rPr>
        <w:t>For information about volunteer</w:t>
      </w:r>
      <w:r w:rsidR="00D978D7">
        <w:rPr>
          <w:rFonts w:ascii="Arial" w:hAnsi="Arial" w:cs="Arial"/>
          <w:sz w:val="24"/>
          <w:szCs w:val="24"/>
        </w:rPr>
        <w:t xml:space="preserve"> opportunities</w:t>
      </w:r>
      <w:r w:rsidR="00FC5394">
        <w:rPr>
          <w:rFonts w:ascii="Arial" w:hAnsi="Arial" w:cs="Arial"/>
          <w:sz w:val="24"/>
          <w:szCs w:val="24"/>
        </w:rPr>
        <w:t xml:space="preserve"> at Cape May MAC</w:t>
      </w:r>
      <w:r w:rsidR="000A679C">
        <w:rPr>
          <w:rFonts w:ascii="Arial" w:hAnsi="Arial" w:cs="Arial"/>
          <w:sz w:val="24"/>
          <w:szCs w:val="24"/>
        </w:rPr>
        <w:t xml:space="preserve">, </w:t>
      </w:r>
      <w:r w:rsidR="00726BDF">
        <w:rPr>
          <w:rFonts w:ascii="Arial" w:hAnsi="Arial" w:cs="Arial"/>
          <w:sz w:val="24"/>
          <w:szCs w:val="24"/>
        </w:rPr>
        <w:t>contact Sara Kornacki at 609-224</w:t>
      </w:r>
      <w:r w:rsidR="00296AA7">
        <w:rPr>
          <w:rFonts w:ascii="Arial" w:hAnsi="Arial" w:cs="Arial"/>
          <w:sz w:val="24"/>
          <w:szCs w:val="24"/>
        </w:rPr>
        <w:t xml:space="preserve">-6029 or </w:t>
      </w:r>
      <w:hyperlink r:id="rId13" w:history="1">
        <w:r w:rsidR="00D978D7" w:rsidRPr="00604362">
          <w:rPr>
            <w:rStyle w:val="Hyperlink"/>
            <w:rFonts w:ascii="Arial" w:hAnsi="Arial" w:cs="Arial"/>
            <w:sz w:val="24"/>
            <w:szCs w:val="24"/>
          </w:rPr>
          <w:t>skornacki@capemaymac.org</w:t>
        </w:r>
      </w:hyperlink>
      <w:r w:rsidR="00D978D7">
        <w:rPr>
          <w:rFonts w:ascii="Arial" w:hAnsi="Arial" w:cs="Arial"/>
          <w:sz w:val="24"/>
          <w:szCs w:val="24"/>
        </w:rPr>
        <w:t xml:space="preserve">. </w:t>
      </w:r>
      <w:r w:rsidR="008F7468" w:rsidRPr="2D5BF54B">
        <w:rPr>
          <w:rFonts w:ascii="Arial" w:hAnsi="Arial" w:cs="Arial"/>
          <w:sz w:val="24"/>
          <w:szCs w:val="24"/>
        </w:rPr>
        <w:t xml:space="preserve">Cape May MAC </w:t>
      </w:r>
      <w:r w:rsidR="00DB167E" w:rsidRPr="2D5BF54B">
        <w:rPr>
          <w:rFonts w:ascii="Arial" w:hAnsi="Arial" w:cs="Arial"/>
          <w:sz w:val="24"/>
          <w:szCs w:val="24"/>
        </w:rPr>
        <w:t xml:space="preserve">is a multifaceted not-for-profit organization committed to promoting the preservation, </w:t>
      </w:r>
      <w:r w:rsidR="00947801" w:rsidRPr="2D5BF54B">
        <w:rPr>
          <w:rFonts w:ascii="Arial" w:hAnsi="Arial" w:cs="Arial"/>
          <w:sz w:val="24"/>
          <w:szCs w:val="24"/>
        </w:rPr>
        <w:t xml:space="preserve">interpretation </w:t>
      </w:r>
      <w:r w:rsidR="00DB167E" w:rsidRPr="2D5BF54B">
        <w:rPr>
          <w:rFonts w:ascii="Arial" w:hAnsi="Arial" w:cs="Arial"/>
          <w:sz w:val="24"/>
          <w:szCs w:val="24"/>
        </w:rPr>
        <w:t>and cultural enrichment of the Cape May region for its residents and visitors.</w:t>
      </w:r>
      <w:r w:rsidR="00964602" w:rsidRPr="2D5BF54B">
        <w:rPr>
          <w:rFonts w:ascii="Arial" w:hAnsi="Arial" w:cs="Arial"/>
          <w:sz w:val="24"/>
          <w:szCs w:val="24"/>
        </w:rPr>
        <w:t xml:space="preserve"> Cape May </w:t>
      </w:r>
      <w:r w:rsidR="00DB167E" w:rsidRPr="2D5BF54B">
        <w:rPr>
          <w:rFonts w:ascii="Arial" w:hAnsi="Arial" w:cs="Arial"/>
          <w:sz w:val="24"/>
          <w:szCs w:val="24"/>
        </w:rPr>
        <w:t>MAC membership is open to all.</w:t>
      </w:r>
      <w:r w:rsidR="00583BAE" w:rsidRPr="2D5BF54B">
        <w:rPr>
          <w:rFonts w:ascii="Arial" w:hAnsi="Arial" w:cs="Arial"/>
          <w:sz w:val="24"/>
          <w:szCs w:val="24"/>
        </w:rPr>
        <w:t xml:space="preserve"> </w:t>
      </w:r>
      <w:r w:rsidR="00DB167E" w:rsidRPr="2D5BF54B">
        <w:rPr>
          <w:rFonts w:ascii="Arial" w:hAnsi="Arial" w:cs="Arial"/>
          <w:sz w:val="24"/>
          <w:szCs w:val="24"/>
        </w:rPr>
        <w:t xml:space="preserve">For information about </w:t>
      </w:r>
      <w:r w:rsidR="006F7B2B" w:rsidRPr="2D5BF54B">
        <w:rPr>
          <w:rFonts w:ascii="Arial" w:hAnsi="Arial" w:cs="Arial"/>
          <w:sz w:val="24"/>
          <w:szCs w:val="24"/>
        </w:rPr>
        <w:t>the</w:t>
      </w:r>
      <w:r w:rsidR="00AD7485" w:rsidRPr="2D5BF54B">
        <w:rPr>
          <w:rFonts w:ascii="Arial" w:hAnsi="Arial" w:cs="Arial"/>
          <w:sz w:val="24"/>
          <w:szCs w:val="24"/>
        </w:rPr>
        <w:t xml:space="preserve"> </w:t>
      </w:r>
      <w:r w:rsidR="00DB167E" w:rsidRPr="2D5BF54B">
        <w:rPr>
          <w:rFonts w:ascii="Arial" w:hAnsi="Arial" w:cs="Arial"/>
          <w:sz w:val="24"/>
          <w:szCs w:val="24"/>
        </w:rPr>
        <w:t xml:space="preserve">year-round schedule of tours, festivals and events, </w:t>
      </w:r>
      <w:r w:rsidR="00F37F26" w:rsidRPr="2D5BF54B">
        <w:rPr>
          <w:rFonts w:ascii="Arial" w:hAnsi="Arial" w:cs="Arial"/>
          <w:sz w:val="24"/>
          <w:szCs w:val="24"/>
        </w:rPr>
        <w:t xml:space="preserve">visit </w:t>
      </w:r>
      <w:r w:rsidR="00B36045" w:rsidRPr="2D5BF54B">
        <w:rPr>
          <w:rFonts w:ascii="Arial" w:hAnsi="Arial" w:cs="Arial"/>
          <w:sz w:val="24"/>
          <w:szCs w:val="24"/>
        </w:rPr>
        <w:t>capemaymac.org</w:t>
      </w:r>
      <w:r w:rsidR="00DB167E" w:rsidRPr="2D5BF54B">
        <w:rPr>
          <w:rFonts w:ascii="Arial" w:hAnsi="Arial" w:cs="Arial"/>
          <w:sz w:val="24"/>
          <w:szCs w:val="24"/>
        </w:rPr>
        <w:t>.</w:t>
      </w:r>
      <w:r w:rsidR="00B36045" w:rsidRPr="2D5BF54B">
        <w:rPr>
          <w:rFonts w:ascii="Arial" w:hAnsi="Arial" w:cs="Arial"/>
        </w:rPr>
        <w:t xml:space="preserve"> </w:t>
      </w:r>
    </w:p>
    <w:p w14:paraId="181C5D13" w14:textId="77777777" w:rsidR="00D03DE9" w:rsidRPr="001A66F4" w:rsidRDefault="00D03DE9" w:rsidP="001A66F4">
      <w:pPr>
        <w:spacing w:line="276" w:lineRule="auto"/>
        <w:rPr>
          <w:rFonts w:ascii="Arial" w:hAnsi="Arial" w:cs="Arial"/>
        </w:rPr>
      </w:pPr>
    </w:p>
    <w:p w14:paraId="4261908D" w14:textId="126ED41D" w:rsidR="002E7107" w:rsidRDefault="5A3BBAD0" w:rsidP="00031FE3">
      <w:pPr>
        <w:jc w:val="center"/>
      </w:pPr>
      <w:r w:rsidRPr="002D5F87">
        <w:t>###</w:t>
      </w:r>
    </w:p>
    <w:sectPr w:rsidR="002E7107">
      <w:headerReference w:type="default" r:id="rId14"/>
      <w:footerReference w:type="default" r:id="rId15"/>
      <w:pgSz w:w="12240" w:h="15840"/>
      <w:pgMar w:top="576" w:right="1008" w:bottom="720" w:left="115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FD14" w14:textId="77777777" w:rsidR="00B0012B" w:rsidRDefault="00B0012B">
      <w:r>
        <w:separator/>
      </w:r>
    </w:p>
  </w:endnote>
  <w:endnote w:type="continuationSeparator" w:id="0">
    <w:p w14:paraId="36AD0CF0" w14:textId="77777777" w:rsidR="00B0012B" w:rsidRDefault="00B0012B">
      <w:r>
        <w:continuationSeparator/>
      </w:r>
    </w:p>
  </w:endnote>
  <w:endnote w:type="continuationNotice" w:id="1">
    <w:p w14:paraId="5FEA5755" w14:textId="77777777" w:rsidR="00B0012B" w:rsidRDefault="00B00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CE7" w14:textId="77777777" w:rsidR="001574E5" w:rsidRDefault="001574E5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E8A1" w14:textId="77777777" w:rsidR="00B0012B" w:rsidRDefault="00B0012B">
      <w:r>
        <w:separator/>
      </w:r>
    </w:p>
  </w:footnote>
  <w:footnote w:type="continuationSeparator" w:id="0">
    <w:p w14:paraId="1D6F2350" w14:textId="77777777" w:rsidR="00B0012B" w:rsidRDefault="00B0012B">
      <w:r>
        <w:continuationSeparator/>
      </w:r>
    </w:p>
  </w:footnote>
  <w:footnote w:type="continuationNotice" w:id="1">
    <w:p w14:paraId="64DCB916" w14:textId="77777777" w:rsidR="00B0012B" w:rsidRDefault="00B00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7DE9" w14:textId="77777777" w:rsidR="001574E5" w:rsidRDefault="001574E5">
    <w:pPr>
      <w:pStyle w:val="Header"/>
      <w:rPr>
        <w:rFonts w:ascii="Arial" w:hAnsi="Arial" w:cs="Arial"/>
        <w:b/>
        <w:bCs/>
        <w:sz w:val="20"/>
      </w:rPr>
    </w:pPr>
  </w:p>
  <w:p w14:paraId="0E122DB6" w14:textId="77777777" w:rsidR="001574E5" w:rsidRDefault="001574E5">
    <w:pPr>
      <w:pStyle w:val="Head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B7C"/>
    <w:multiLevelType w:val="hybridMultilevel"/>
    <w:tmpl w:val="C6485864"/>
    <w:lvl w:ilvl="0" w:tplc="771C0E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05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D5"/>
    <w:rsid w:val="000009DA"/>
    <w:rsid w:val="00001854"/>
    <w:rsid w:val="00001FBA"/>
    <w:rsid w:val="00003407"/>
    <w:rsid w:val="000042EE"/>
    <w:rsid w:val="000046B5"/>
    <w:rsid w:val="00004A79"/>
    <w:rsid w:val="00004A7B"/>
    <w:rsid w:val="00004C76"/>
    <w:rsid w:val="0000551A"/>
    <w:rsid w:val="0000645E"/>
    <w:rsid w:val="00011BB8"/>
    <w:rsid w:val="00011D77"/>
    <w:rsid w:val="00011FDC"/>
    <w:rsid w:val="00012366"/>
    <w:rsid w:val="00013C76"/>
    <w:rsid w:val="00013D2A"/>
    <w:rsid w:val="0001407B"/>
    <w:rsid w:val="000146A2"/>
    <w:rsid w:val="000148DB"/>
    <w:rsid w:val="00015EFB"/>
    <w:rsid w:val="0001661E"/>
    <w:rsid w:val="0002019E"/>
    <w:rsid w:val="00021A8C"/>
    <w:rsid w:val="00021CD9"/>
    <w:rsid w:val="000222B6"/>
    <w:rsid w:val="00022566"/>
    <w:rsid w:val="00023007"/>
    <w:rsid w:val="0002418E"/>
    <w:rsid w:val="000250AF"/>
    <w:rsid w:val="00025F67"/>
    <w:rsid w:val="00026C30"/>
    <w:rsid w:val="00026CD5"/>
    <w:rsid w:val="000274C6"/>
    <w:rsid w:val="0002769E"/>
    <w:rsid w:val="00030332"/>
    <w:rsid w:val="000307E3"/>
    <w:rsid w:val="00030EE2"/>
    <w:rsid w:val="00031900"/>
    <w:rsid w:val="00031B64"/>
    <w:rsid w:val="00031FE3"/>
    <w:rsid w:val="00032FCC"/>
    <w:rsid w:val="0003465C"/>
    <w:rsid w:val="0003499B"/>
    <w:rsid w:val="00036836"/>
    <w:rsid w:val="00040055"/>
    <w:rsid w:val="00040AD9"/>
    <w:rsid w:val="00041320"/>
    <w:rsid w:val="00041382"/>
    <w:rsid w:val="00047840"/>
    <w:rsid w:val="00047C84"/>
    <w:rsid w:val="0005105A"/>
    <w:rsid w:val="000512DB"/>
    <w:rsid w:val="000512EF"/>
    <w:rsid w:val="00051FC1"/>
    <w:rsid w:val="0005293E"/>
    <w:rsid w:val="00053B8E"/>
    <w:rsid w:val="00054872"/>
    <w:rsid w:val="00054AFB"/>
    <w:rsid w:val="0005526B"/>
    <w:rsid w:val="00057286"/>
    <w:rsid w:val="00057342"/>
    <w:rsid w:val="00057780"/>
    <w:rsid w:val="0006001C"/>
    <w:rsid w:val="00061988"/>
    <w:rsid w:val="0006246F"/>
    <w:rsid w:val="00062591"/>
    <w:rsid w:val="000627C6"/>
    <w:rsid w:val="00063C27"/>
    <w:rsid w:val="000644CA"/>
    <w:rsid w:val="00064D0F"/>
    <w:rsid w:val="00066329"/>
    <w:rsid w:val="0006662B"/>
    <w:rsid w:val="000702CA"/>
    <w:rsid w:val="000707BF"/>
    <w:rsid w:val="00070DFA"/>
    <w:rsid w:val="00072621"/>
    <w:rsid w:val="00072EBB"/>
    <w:rsid w:val="000734DF"/>
    <w:rsid w:val="00073A8A"/>
    <w:rsid w:val="0007600C"/>
    <w:rsid w:val="00076031"/>
    <w:rsid w:val="00076E58"/>
    <w:rsid w:val="00077A00"/>
    <w:rsid w:val="000830B7"/>
    <w:rsid w:val="00083290"/>
    <w:rsid w:val="0008356A"/>
    <w:rsid w:val="0008760E"/>
    <w:rsid w:val="00087C41"/>
    <w:rsid w:val="00090885"/>
    <w:rsid w:val="00090B31"/>
    <w:rsid w:val="000918F3"/>
    <w:rsid w:val="00092137"/>
    <w:rsid w:val="000958F7"/>
    <w:rsid w:val="00095C24"/>
    <w:rsid w:val="00095C8C"/>
    <w:rsid w:val="00095D72"/>
    <w:rsid w:val="000962D9"/>
    <w:rsid w:val="000969E9"/>
    <w:rsid w:val="00097358"/>
    <w:rsid w:val="000977F8"/>
    <w:rsid w:val="000A12FC"/>
    <w:rsid w:val="000A1C36"/>
    <w:rsid w:val="000A2316"/>
    <w:rsid w:val="000A27BC"/>
    <w:rsid w:val="000A2ED6"/>
    <w:rsid w:val="000A387A"/>
    <w:rsid w:val="000A5A1C"/>
    <w:rsid w:val="000A65FC"/>
    <w:rsid w:val="000A679C"/>
    <w:rsid w:val="000A76A6"/>
    <w:rsid w:val="000A7CB9"/>
    <w:rsid w:val="000B1F35"/>
    <w:rsid w:val="000B22F1"/>
    <w:rsid w:val="000B3624"/>
    <w:rsid w:val="000B37F1"/>
    <w:rsid w:val="000B3E01"/>
    <w:rsid w:val="000B5310"/>
    <w:rsid w:val="000B5DD2"/>
    <w:rsid w:val="000C0015"/>
    <w:rsid w:val="000C080C"/>
    <w:rsid w:val="000C162A"/>
    <w:rsid w:val="000C41DD"/>
    <w:rsid w:val="000C4607"/>
    <w:rsid w:val="000C5031"/>
    <w:rsid w:val="000C51C0"/>
    <w:rsid w:val="000C5B2F"/>
    <w:rsid w:val="000C6289"/>
    <w:rsid w:val="000C6ACB"/>
    <w:rsid w:val="000C6CEA"/>
    <w:rsid w:val="000C76C7"/>
    <w:rsid w:val="000D1BD1"/>
    <w:rsid w:val="000D21E4"/>
    <w:rsid w:val="000D3679"/>
    <w:rsid w:val="000D3F8A"/>
    <w:rsid w:val="000D4250"/>
    <w:rsid w:val="000D519F"/>
    <w:rsid w:val="000D6B31"/>
    <w:rsid w:val="000D6D39"/>
    <w:rsid w:val="000D6F47"/>
    <w:rsid w:val="000D7E1F"/>
    <w:rsid w:val="000E042F"/>
    <w:rsid w:val="000E044C"/>
    <w:rsid w:val="000E078C"/>
    <w:rsid w:val="000E0CA6"/>
    <w:rsid w:val="000E0DDA"/>
    <w:rsid w:val="000E293D"/>
    <w:rsid w:val="000E3556"/>
    <w:rsid w:val="000E411B"/>
    <w:rsid w:val="000E4154"/>
    <w:rsid w:val="000E4C38"/>
    <w:rsid w:val="000E5954"/>
    <w:rsid w:val="000E5DE0"/>
    <w:rsid w:val="000E63FE"/>
    <w:rsid w:val="000E79EA"/>
    <w:rsid w:val="000E7EFC"/>
    <w:rsid w:val="000F00C4"/>
    <w:rsid w:val="000F0BBE"/>
    <w:rsid w:val="000F0DF4"/>
    <w:rsid w:val="000F1144"/>
    <w:rsid w:val="000F18FB"/>
    <w:rsid w:val="000F1A7E"/>
    <w:rsid w:val="000F2BEE"/>
    <w:rsid w:val="000F3CA5"/>
    <w:rsid w:val="000F3EE3"/>
    <w:rsid w:val="000F47F4"/>
    <w:rsid w:val="000F4A5B"/>
    <w:rsid w:val="000F4AFC"/>
    <w:rsid w:val="000F61D2"/>
    <w:rsid w:val="000F63B1"/>
    <w:rsid w:val="000F7621"/>
    <w:rsid w:val="00100019"/>
    <w:rsid w:val="0010054A"/>
    <w:rsid w:val="00100821"/>
    <w:rsid w:val="00101E78"/>
    <w:rsid w:val="001021DB"/>
    <w:rsid w:val="00102EEA"/>
    <w:rsid w:val="001034F7"/>
    <w:rsid w:val="001042FA"/>
    <w:rsid w:val="00104A97"/>
    <w:rsid w:val="00105926"/>
    <w:rsid w:val="00105E60"/>
    <w:rsid w:val="00106683"/>
    <w:rsid w:val="001070FD"/>
    <w:rsid w:val="00111630"/>
    <w:rsid w:val="0011271D"/>
    <w:rsid w:val="00112E8D"/>
    <w:rsid w:val="00113315"/>
    <w:rsid w:val="00113DF7"/>
    <w:rsid w:val="00113FCB"/>
    <w:rsid w:val="001147A2"/>
    <w:rsid w:val="0011491C"/>
    <w:rsid w:val="00114AAF"/>
    <w:rsid w:val="00115601"/>
    <w:rsid w:val="00116A41"/>
    <w:rsid w:val="00116B87"/>
    <w:rsid w:val="00117252"/>
    <w:rsid w:val="00117E81"/>
    <w:rsid w:val="00120851"/>
    <w:rsid w:val="0012357B"/>
    <w:rsid w:val="0012382D"/>
    <w:rsid w:val="0012387B"/>
    <w:rsid w:val="00124834"/>
    <w:rsid w:val="00126580"/>
    <w:rsid w:val="00131CE1"/>
    <w:rsid w:val="001329E0"/>
    <w:rsid w:val="001343B6"/>
    <w:rsid w:val="001346D9"/>
    <w:rsid w:val="00134A24"/>
    <w:rsid w:val="00135230"/>
    <w:rsid w:val="00135834"/>
    <w:rsid w:val="00136066"/>
    <w:rsid w:val="001376E1"/>
    <w:rsid w:val="001408C8"/>
    <w:rsid w:val="0014156B"/>
    <w:rsid w:val="00141833"/>
    <w:rsid w:val="00142337"/>
    <w:rsid w:val="001425B3"/>
    <w:rsid w:val="00144985"/>
    <w:rsid w:val="00145780"/>
    <w:rsid w:val="00146255"/>
    <w:rsid w:val="00146358"/>
    <w:rsid w:val="001468E6"/>
    <w:rsid w:val="00146BEF"/>
    <w:rsid w:val="001519EC"/>
    <w:rsid w:val="0015291F"/>
    <w:rsid w:val="00152FFA"/>
    <w:rsid w:val="00153B6E"/>
    <w:rsid w:val="00153E7A"/>
    <w:rsid w:val="001548D8"/>
    <w:rsid w:val="00154CDA"/>
    <w:rsid w:val="00155433"/>
    <w:rsid w:val="0015569E"/>
    <w:rsid w:val="001567A6"/>
    <w:rsid w:val="00156EDD"/>
    <w:rsid w:val="00156FBD"/>
    <w:rsid w:val="0015739E"/>
    <w:rsid w:val="001573D5"/>
    <w:rsid w:val="001574E5"/>
    <w:rsid w:val="0016042D"/>
    <w:rsid w:val="00160EFA"/>
    <w:rsid w:val="00161156"/>
    <w:rsid w:val="001614F7"/>
    <w:rsid w:val="001615A6"/>
    <w:rsid w:val="001627F2"/>
    <w:rsid w:val="001629CC"/>
    <w:rsid w:val="00162F13"/>
    <w:rsid w:val="001641F7"/>
    <w:rsid w:val="00166D1E"/>
    <w:rsid w:val="00167127"/>
    <w:rsid w:val="001676A6"/>
    <w:rsid w:val="00170998"/>
    <w:rsid w:val="001711A4"/>
    <w:rsid w:val="00171F0B"/>
    <w:rsid w:val="00175485"/>
    <w:rsid w:val="001763EE"/>
    <w:rsid w:val="00177853"/>
    <w:rsid w:val="00177937"/>
    <w:rsid w:val="00177B3F"/>
    <w:rsid w:val="00181AF4"/>
    <w:rsid w:val="001821F2"/>
    <w:rsid w:val="0018250D"/>
    <w:rsid w:val="00183446"/>
    <w:rsid w:val="0018350F"/>
    <w:rsid w:val="00185438"/>
    <w:rsid w:val="00185718"/>
    <w:rsid w:val="00186149"/>
    <w:rsid w:val="0019093C"/>
    <w:rsid w:val="00190C81"/>
    <w:rsid w:val="00192F2C"/>
    <w:rsid w:val="001935B9"/>
    <w:rsid w:val="00193711"/>
    <w:rsid w:val="001947E8"/>
    <w:rsid w:val="00195D09"/>
    <w:rsid w:val="001A3EFD"/>
    <w:rsid w:val="001A6634"/>
    <w:rsid w:val="001A66F4"/>
    <w:rsid w:val="001A7B34"/>
    <w:rsid w:val="001A7B8D"/>
    <w:rsid w:val="001B12B3"/>
    <w:rsid w:val="001B1A5F"/>
    <w:rsid w:val="001B21F2"/>
    <w:rsid w:val="001B401C"/>
    <w:rsid w:val="001B47B1"/>
    <w:rsid w:val="001B4A70"/>
    <w:rsid w:val="001B5D08"/>
    <w:rsid w:val="001B687E"/>
    <w:rsid w:val="001B68B0"/>
    <w:rsid w:val="001B6E16"/>
    <w:rsid w:val="001B7AE7"/>
    <w:rsid w:val="001B7BC6"/>
    <w:rsid w:val="001B7D39"/>
    <w:rsid w:val="001B7F3F"/>
    <w:rsid w:val="001B7F6E"/>
    <w:rsid w:val="001C00DD"/>
    <w:rsid w:val="001C2721"/>
    <w:rsid w:val="001C2E7B"/>
    <w:rsid w:val="001C33CE"/>
    <w:rsid w:val="001C5608"/>
    <w:rsid w:val="001C570B"/>
    <w:rsid w:val="001C6558"/>
    <w:rsid w:val="001C716D"/>
    <w:rsid w:val="001C7B16"/>
    <w:rsid w:val="001D1732"/>
    <w:rsid w:val="001D1F17"/>
    <w:rsid w:val="001D2443"/>
    <w:rsid w:val="001D3301"/>
    <w:rsid w:val="001D3325"/>
    <w:rsid w:val="001D4843"/>
    <w:rsid w:val="001D4C27"/>
    <w:rsid w:val="001D4DDF"/>
    <w:rsid w:val="001D5831"/>
    <w:rsid w:val="001D63A5"/>
    <w:rsid w:val="001D65A0"/>
    <w:rsid w:val="001D6971"/>
    <w:rsid w:val="001D6CB8"/>
    <w:rsid w:val="001D7411"/>
    <w:rsid w:val="001D753F"/>
    <w:rsid w:val="001D786B"/>
    <w:rsid w:val="001E04F5"/>
    <w:rsid w:val="001E2087"/>
    <w:rsid w:val="001E22EF"/>
    <w:rsid w:val="001E2935"/>
    <w:rsid w:val="001E60B9"/>
    <w:rsid w:val="001E7635"/>
    <w:rsid w:val="001F0018"/>
    <w:rsid w:val="001F0644"/>
    <w:rsid w:val="001F127F"/>
    <w:rsid w:val="001F24B5"/>
    <w:rsid w:val="001F416A"/>
    <w:rsid w:val="001F5607"/>
    <w:rsid w:val="001F649D"/>
    <w:rsid w:val="002007D3"/>
    <w:rsid w:val="0020123F"/>
    <w:rsid w:val="002026FE"/>
    <w:rsid w:val="002046A4"/>
    <w:rsid w:val="00204D55"/>
    <w:rsid w:val="002059F1"/>
    <w:rsid w:val="00205F09"/>
    <w:rsid w:val="00206AC3"/>
    <w:rsid w:val="00207C22"/>
    <w:rsid w:val="0021187A"/>
    <w:rsid w:val="00212022"/>
    <w:rsid w:val="0021304F"/>
    <w:rsid w:val="00214DDB"/>
    <w:rsid w:val="00215523"/>
    <w:rsid w:val="00220006"/>
    <w:rsid w:val="00221548"/>
    <w:rsid w:val="00221A73"/>
    <w:rsid w:val="00222128"/>
    <w:rsid w:val="00223525"/>
    <w:rsid w:val="00224A7D"/>
    <w:rsid w:val="00224B38"/>
    <w:rsid w:val="00224DF8"/>
    <w:rsid w:val="00225471"/>
    <w:rsid w:val="002269E4"/>
    <w:rsid w:val="00226CFB"/>
    <w:rsid w:val="0022701A"/>
    <w:rsid w:val="00227C91"/>
    <w:rsid w:val="00227FB6"/>
    <w:rsid w:val="00230EE6"/>
    <w:rsid w:val="00231869"/>
    <w:rsid w:val="00234BDD"/>
    <w:rsid w:val="00234F43"/>
    <w:rsid w:val="002364EF"/>
    <w:rsid w:val="00236675"/>
    <w:rsid w:val="00236AF8"/>
    <w:rsid w:val="0023736E"/>
    <w:rsid w:val="00240684"/>
    <w:rsid w:val="00240D59"/>
    <w:rsid w:val="00240F2E"/>
    <w:rsid w:val="00241BE7"/>
    <w:rsid w:val="0024508D"/>
    <w:rsid w:val="00246167"/>
    <w:rsid w:val="00246A3F"/>
    <w:rsid w:val="00250FBC"/>
    <w:rsid w:val="00252210"/>
    <w:rsid w:val="0025246D"/>
    <w:rsid w:val="00253619"/>
    <w:rsid w:val="00254D69"/>
    <w:rsid w:val="00255E87"/>
    <w:rsid w:val="002560EF"/>
    <w:rsid w:val="00257A80"/>
    <w:rsid w:val="002607EE"/>
    <w:rsid w:val="002610A9"/>
    <w:rsid w:val="0026181A"/>
    <w:rsid w:val="00263A57"/>
    <w:rsid w:val="0026412F"/>
    <w:rsid w:val="00264284"/>
    <w:rsid w:val="002650F1"/>
    <w:rsid w:val="00265E6F"/>
    <w:rsid w:val="0026668F"/>
    <w:rsid w:val="002667FE"/>
    <w:rsid w:val="002719EC"/>
    <w:rsid w:val="00271F27"/>
    <w:rsid w:val="0027668E"/>
    <w:rsid w:val="00276C87"/>
    <w:rsid w:val="00277F1F"/>
    <w:rsid w:val="00277FA8"/>
    <w:rsid w:val="0028009D"/>
    <w:rsid w:val="002812B5"/>
    <w:rsid w:val="00281D08"/>
    <w:rsid w:val="00282976"/>
    <w:rsid w:val="002829B8"/>
    <w:rsid w:val="00283925"/>
    <w:rsid w:val="00284467"/>
    <w:rsid w:val="0028748C"/>
    <w:rsid w:val="00290046"/>
    <w:rsid w:val="002902C8"/>
    <w:rsid w:val="00290AAB"/>
    <w:rsid w:val="00291128"/>
    <w:rsid w:val="002915F8"/>
    <w:rsid w:val="00294D11"/>
    <w:rsid w:val="00295CEC"/>
    <w:rsid w:val="00295F85"/>
    <w:rsid w:val="00296AA7"/>
    <w:rsid w:val="002971C4"/>
    <w:rsid w:val="00297313"/>
    <w:rsid w:val="00297BFD"/>
    <w:rsid w:val="002A07C4"/>
    <w:rsid w:val="002A0D49"/>
    <w:rsid w:val="002A0FCF"/>
    <w:rsid w:val="002A1D83"/>
    <w:rsid w:val="002A1F0A"/>
    <w:rsid w:val="002A2E82"/>
    <w:rsid w:val="002A4044"/>
    <w:rsid w:val="002A4185"/>
    <w:rsid w:val="002A673E"/>
    <w:rsid w:val="002A70BE"/>
    <w:rsid w:val="002A7523"/>
    <w:rsid w:val="002A7A35"/>
    <w:rsid w:val="002B1B62"/>
    <w:rsid w:val="002B1E4E"/>
    <w:rsid w:val="002B263A"/>
    <w:rsid w:val="002B2EFA"/>
    <w:rsid w:val="002B3DFE"/>
    <w:rsid w:val="002B41C7"/>
    <w:rsid w:val="002B648B"/>
    <w:rsid w:val="002B74BC"/>
    <w:rsid w:val="002C0566"/>
    <w:rsid w:val="002C15ED"/>
    <w:rsid w:val="002C2775"/>
    <w:rsid w:val="002C3986"/>
    <w:rsid w:val="002C429A"/>
    <w:rsid w:val="002C5C82"/>
    <w:rsid w:val="002C66BC"/>
    <w:rsid w:val="002C698C"/>
    <w:rsid w:val="002C7949"/>
    <w:rsid w:val="002D0156"/>
    <w:rsid w:val="002D0D22"/>
    <w:rsid w:val="002D19EF"/>
    <w:rsid w:val="002D2815"/>
    <w:rsid w:val="002D3C50"/>
    <w:rsid w:val="002D3FAD"/>
    <w:rsid w:val="002D48F1"/>
    <w:rsid w:val="002D5CB0"/>
    <w:rsid w:val="002D5F87"/>
    <w:rsid w:val="002D66A8"/>
    <w:rsid w:val="002D6F8B"/>
    <w:rsid w:val="002E0B7F"/>
    <w:rsid w:val="002E1FDB"/>
    <w:rsid w:val="002E235C"/>
    <w:rsid w:val="002E266A"/>
    <w:rsid w:val="002E328C"/>
    <w:rsid w:val="002E4B7A"/>
    <w:rsid w:val="002E582D"/>
    <w:rsid w:val="002E5E52"/>
    <w:rsid w:val="002E6146"/>
    <w:rsid w:val="002E682A"/>
    <w:rsid w:val="002E6EFB"/>
    <w:rsid w:val="002E7107"/>
    <w:rsid w:val="002F0EC1"/>
    <w:rsid w:val="002F321A"/>
    <w:rsid w:val="002F38E9"/>
    <w:rsid w:val="002F3DEE"/>
    <w:rsid w:val="002F539B"/>
    <w:rsid w:val="002F5843"/>
    <w:rsid w:val="002F717F"/>
    <w:rsid w:val="003005C4"/>
    <w:rsid w:val="0030098D"/>
    <w:rsid w:val="00301F37"/>
    <w:rsid w:val="0030278C"/>
    <w:rsid w:val="00303DE1"/>
    <w:rsid w:val="003044B2"/>
    <w:rsid w:val="00305B66"/>
    <w:rsid w:val="003065F2"/>
    <w:rsid w:val="00306732"/>
    <w:rsid w:val="003076FF"/>
    <w:rsid w:val="00310602"/>
    <w:rsid w:val="00310CC9"/>
    <w:rsid w:val="00310F95"/>
    <w:rsid w:val="003114DF"/>
    <w:rsid w:val="003118D8"/>
    <w:rsid w:val="00312B58"/>
    <w:rsid w:val="003133EB"/>
    <w:rsid w:val="00313790"/>
    <w:rsid w:val="00313C5D"/>
    <w:rsid w:val="0031662C"/>
    <w:rsid w:val="003171FC"/>
    <w:rsid w:val="00317FC7"/>
    <w:rsid w:val="00320E34"/>
    <w:rsid w:val="003211FB"/>
    <w:rsid w:val="00322C31"/>
    <w:rsid w:val="00322FB2"/>
    <w:rsid w:val="0032361F"/>
    <w:rsid w:val="00323F1E"/>
    <w:rsid w:val="00324F3A"/>
    <w:rsid w:val="00325457"/>
    <w:rsid w:val="003258A1"/>
    <w:rsid w:val="00327F12"/>
    <w:rsid w:val="003300CF"/>
    <w:rsid w:val="003314D0"/>
    <w:rsid w:val="00331BBF"/>
    <w:rsid w:val="00333B6D"/>
    <w:rsid w:val="00334BDC"/>
    <w:rsid w:val="00335060"/>
    <w:rsid w:val="00335C2D"/>
    <w:rsid w:val="00336618"/>
    <w:rsid w:val="003377D7"/>
    <w:rsid w:val="003400C0"/>
    <w:rsid w:val="00340B10"/>
    <w:rsid w:val="003421D2"/>
    <w:rsid w:val="003442AB"/>
    <w:rsid w:val="003442C0"/>
    <w:rsid w:val="003442ED"/>
    <w:rsid w:val="0034432F"/>
    <w:rsid w:val="00344407"/>
    <w:rsid w:val="0034458A"/>
    <w:rsid w:val="00347E44"/>
    <w:rsid w:val="003509B0"/>
    <w:rsid w:val="00350E1C"/>
    <w:rsid w:val="00351AF2"/>
    <w:rsid w:val="003548B0"/>
    <w:rsid w:val="003552B2"/>
    <w:rsid w:val="00355308"/>
    <w:rsid w:val="00355D89"/>
    <w:rsid w:val="0035732C"/>
    <w:rsid w:val="003628F0"/>
    <w:rsid w:val="00362F25"/>
    <w:rsid w:val="00363439"/>
    <w:rsid w:val="00363658"/>
    <w:rsid w:val="003646B7"/>
    <w:rsid w:val="00366939"/>
    <w:rsid w:val="00366A1B"/>
    <w:rsid w:val="003670DC"/>
    <w:rsid w:val="0037251A"/>
    <w:rsid w:val="00373C2D"/>
    <w:rsid w:val="003745A9"/>
    <w:rsid w:val="00375105"/>
    <w:rsid w:val="00375293"/>
    <w:rsid w:val="00375F44"/>
    <w:rsid w:val="003760E7"/>
    <w:rsid w:val="003764C0"/>
    <w:rsid w:val="0037711B"/>
    <w:rsid w:val="003771F5"/>
    <w:rsid w:val="00380F1F"/>
    <w:rsid w:val="0038113A"/>
    <w:rsid w:val="00381D15"/>
    <w:rsid w:val="003823C7"/>
    <w:rsid w:val="00383E9C"/>
    <w:rsid w:val="00385B8C"/>
    <w:rsid w:val="00390642"/>
    <w:rsid w:val="00390654"/>
    <w:rsid w:val="003906DD"/>
    <w:rsid w:val="00390AD1"/>
    <w:rsid w:val="003930FF"/>
    <w:rsid w:val="003939AA"/>
    <w:rsid w:val="0039420F"/>
    <w:rsid w:val="00396418"/>
    <w:rsid w:val="003A1F02"/>
    <w:rsid w:val="003A2FE3"/>
    <w:rsid w:val="003A30B8"/>
    <w:rsid w:val="003A4D0C"/>
    <w:rsid w:val="003A59AE"/>
    <w:rsid w:val="003A69C8"/>
    <w:rsid w:val="003B058B"/>
    <w:rsid w:val="003B0C78"/>
    <w:rsid w:val="003B1A91"/>
    <w:rsid w:val="003B1BCE"/>
    <w:rsid w:val="003B1C36"/>
    <w:rsid w:val="003B2AD3"/>
    <w:rsid w:val="003B30CE"/>
    <w:rsid w:val="003B3111"/>
    <w:rsid w:val="003B3E81"/>
    <w:rsid w:val="003B4182"/>
    <w:rsid w:val="003B5E05"/>
    <w:rsid w:val="003B5E1C"/>
    <w:rsid w:val="003B5F4E"/>
    <w:rsid w:val="003B7B1B"/>
    <w:rsid w:val="003C0456"/>
    <w:rsid w:val="003C07DB"/>
    <w:rsid w:val="003C1B1E"/>
    <w:rsid w:val="003C22F8"/>
    <w:rsid w:val="003C30FA"/>
    <w:rsid w:val="003C3CD5"/>
    <w:rsid w:val="003C4DA9"/>
    <w:rsid w:val="003C72C0"/>
    <w:rsid w:val="003D1801"/>
    <w:rsid w:val="003D191D"/>
    <w:rsid w:val="003D1D6C"/>
    <w:rsid w:val="003D2259"/>
    <w:rsid w:val="003D2342"/>
    <w:rsid w:val="003D29D0"/>
    <w:rsid w:val="003D2C3C"/>
    <w:rsid w:val="003D2FA8"/>
    <w:rsid w:val="003D3059"/>
    <w:rsid w:val="003D32AB"/>
    <w:rsid w:val="003D4028"/>
    <w:rsid w:val="003D5370"/>
    <w:rsid w:val="003D5389"/>
    <w:rsid w:val="003D6439"/>
    <w:rsid w:val="003D6826"/>
    <w:rsid w:val="003D68BF"/>
    <w:rsid w:val="003D70CA"/>
    <w:rsid w:val="003E124B"/>
    <w:rsid w:val="003E46FD"/>
    <w:rsid w:val="003E487A"/>
    <w:rsid w:val="003E52B6"/>
    <w:rsid w:val="003E61F5"/>
    <w:rsid w:val="003E6D57"/>
    <w:rsid w:val="003F038F"/>
    <w:rsid w:val="003F048E"/>
    <w:rsid w:val="003F32DD"/>
    <w:rsid w:val="003F4148"/>
    <w:rsid w:val="003F4BDE"/>
    <w:rsid w:val="003F7E39"/>
    <w:rsid w:val="0040075A"/>
    <w:rsid w:val="00400BD3"/>
    <w:rsid w:val="00400CA2"/>
    <w:rsid w:val="00403087"/>
    <w:rsid w:val="00404E1B"/>
    <w:rsid w:val="004051A4"/>
    <w:rsid w:val="00405927"/>
    <w:rsid w:val="004066A3"/>
    <w:rsid w:val="004074C9"/>
    <w:rsid w:val="00410744"/>
    <w:rsid w:val="004107B4"/>
    <w:rsid w:val="00411541"/>
    <w:rsid w:val="0041207B"/>
    <w:rsid w:val="00412555"/>
    <w:rsid w:val="00412AA6"/>
    <w:rsid w:val="00413AC3"/>
    <w:rsid w:val="00414C2A"/>
    <w:rsid w:val="00416A12"/>
    <w:rsid w:val="0041721F"/>
    <w:rsid w:val="00417DE1"/>
    <w:rsid w:val="00420936"/>
    <w:rsid w:val="004209AE"/>
    <w:rsid w:val="0042168F"/>
    <w:rsid w:val="00422804"/>
    <w:rsid w:val="00422965"/>
    <w:rsid w:val="004234DD"/>
    <w:rsid w:val="00424507"/>
    <w:rsid w:val="004250D9"/>
    <w:rsid w:val="004262B3"/>
    <w:rsid w:val="00426375"/>
    <w:rsid w:val="004263C9"/>
    <w:rsid w:val="00430433"/>
    <w:rsid w:val="00431AA4"/>
    <w:rsid w:val="00431D89"/>
    <w:rsid w:val="0043205D"/>
    <w:rsid w:val="00433F36"/>
    <w:rsid w:val="0043426B"/>
    <w:rsid w:val="00435910"/>
    <w:rsid w:val="0044005A"/>
    <w:rsid w:val="004407E5"/>
    <w:rsid w:val="00441294"/>
    <w:rsid w:val="004426BF"/>
    <w:rsid w:val="00442E11"/>
    <w:rsid w:val="004437B5"/>
    <w:rsid w:val="004442FE"/>
    <w:rsid w:val="00444A17"/>
    <w:rsid w:val="00444C12"/>
    <w:rsid w:val="004451B2"/>
    <w:rsid w:val="0044520E"/>
    <w:rsid w:val="004461C1"/>
    <w:rsid w:val="00446241"/>
    <w:rsid w:val="004463D4"/>
    <w:rsid w:val="00446848"/>
    <w:rsid w:val="00446F08"/>
    <w:rsid w:val="00447AF0"/>
    <w:rsid w:val="004507EF"/>
    <w:rsid w:val="0045130A"/>
    <w:rsid w:val="00453D63"/>
    <w:rsid w:val="004559B9"/>
    <w:rsid w:val="00460A4B"/>
    <w:rsid w:val="00461484"/>
    <w:rsid w:val="00462043"/>
    <w:rsid w:val="004632A1"/>
    <w:rsid w:val="00463A66"/>
    <w:rsid w:val="00465013"/>
    <w:rsid w:val="00465C44"/>
    <w:rsid w:val="004707A4"/>
    <w:rsid w:val="00471112"/>
    <w:rsid w:val="0047201E"/>
    <w:rsid w:val="00473344"/>
    <w:rsid w:val="004749C0"/>
    <w:rsid w:val="00474DE9"/>
    <w:rsid w:val="00476617"/>
    <w:rsid w:val="00476E1E"/>
    <w:rsid w:val="00477293"/>
    <w:rsid w:val="004774EA"/>
    <w:rsid w:val="00477CDA"/>
    <w:rsid w:val="0048012E"/>
    <w:rsid w:val="00481A24"/>
    <w:rsid w:val="00481AA4"/>
    <w:rsid w:val="00481AC0"/>
    <w:rsid w:val="00482D98"/>
    <w:rsid w:val="00483463"/>
    <w:rsid w:val="00483A8F"/>
    <w:rsid w:val="0048480C"/>
    <w:rsid w:val="00485B77"/>
    <w:rsid w:val="0048610C"/>
    <w:rsid w:val="00486CBC"/>
    <w:rsid w:val="004901C5"/>
    <w:rsid w:val="0049243C"/>
    <w:rsid w:val="00492AC0"/>
    <w:rsid w:val="00492F63"/>
    <w:rsid w:val="004930A4"/>
    <w:rsid w:val="00493B9C"/>
    <w:rsid w:val="00494377"/>
    <w:rsid w:val="00494C33"/>
    <w:rsid w:val="00495CDB"/>
    <w:rsid w:val="0049657F"/>
    <w:rsid w:val="00497B2D"/>
    <w:rsid w:val="004A063D"/>
    <w:rsid w:val="004A1F0A"/>
    <w:rsid w:val="004A2A93"/>
    <w:rsid w:val="004A2C47"/>
    <w:rsid w:val="004A392F"/>
    <w:rsid w:val="004A3C4C"/>
    <w:rsid w:val="004A48D1"/>
    <w:rsid w:val="004A5F30"/>
    <w:rsid w:val="004A6D07"/>
    <w:rsid w:val="004A75AB"/>
    <w:rsid w:val="004B1B76"/>
    <w:rsid w:val="004B298C"/>
    <w:rsid w:val="004B361B"/>
    <w:rsid w:val="004B426C"/>
    <w:rsid w:val="004B4420"/>
    <w:rsid w:val="004B70EC"/>
    <w:rsid w:val="004B79DA"/>
    <w:rsid w:val="004B7E33"/>
    <w:rsid w:val="004C1530"/>
    <w:rsid w:val="004C17D4"/>
    <w:rsid w:val="004C1BFA"/>
    <w:rsid w:val="004C1D5B"/>
    <w:rsid w:val="004C2183"/>
    <w:rsid w:val="004C21D3"/>
    <w:rsid w:val="004C22F1"/>
    <w:rsid w:val="004C3C7E"/>
    <w:rsid w:val="004C47BC"/>
    <w:rsid w:val="004C4A26"/>
    <w:rsid w:val="004C5751"/>
    <w:rsid w:val="004C66BE"/>
    <w:rsid w:val="004C67B1"/>
    <w:rsid w:val="004C75D6"/>
    <w:rsid w:val="004C7C92"/>
    <w:rsid w:val="004C7DD7"/>
    <w:rsid w:val="004D4B18"/>
    <w:rsid w:val="004D55A6"/>
    <w:rsid w:val="004E04D3"/>
    <w:rsid w:val="004E0FD1"/>
    <w:rsid w:val="004E23B4"/>
    <w:rsid w:val="004E2A3C"/>
    <w:rsid w:val="004E4400"/>
    <w:rsid w:val="004E4FCA"/>
    <w:rsid w:val="004E52B0"/>
    <w:rsid w:val="004E5EB6"/>
    <w:rsid w:val="004E5F82"/>
    <w:rsid w:val="004E62D2"/>
    <w:rsid w:val="004E70A7"/>
    <w:rsid w:val="004F0F59"/>
    <w:rsid w:val="004F133A"/>
    <w:rsid w:val="004F1DE2"/>
    <w:rsid w:val="004F2555"/>
    <w:rsid w:val="004F2CBC"/>
    <w:rsid w:val="004F2E41"/>
    <w:rsid w:val="004F49A4"/>
    <w:rsid w:val="004F5DF7"/>
    <w:rsid w:val="004F7BE2"/>
    <w:rsid w:val="004F7C86"/>
    <w:rsid w:val="00501235"/>
    <w:rsid w:val="005039A4"/>
    <w:rsid w:val="005039BE"/>
    <w:rsid w:val="00504280"/>
    <w:rsid w:val="00504401"/>
    <w:rsid w:val="005051D4"/>
    <w:rsid w:val="005053FB"/>
    <w:rsid w:val="005067E6"/>
    <w:rsid w:val="00507B8C"/>
    <w:rsid w:val="00507FCA"/>
    <w:rsid w:val="005107B6"/>
    <w:rsid w:val="00510D9B"/>
    <w:rsid w:val="0051113B"/>
    <w:rsid w:val="0051284E"/>
    <w:rsid w:val="005132EA"/>
    <w:rsid w:val="00513A34"/>
    <w:rsid w:val="0051405D"/>
    <w:rsid w:val="00514130"/>
    <w:rsid w:val="00515512"/>
    <w:rsid w:val="00515B9F"/>
    <w:rsid w:val="00516EE8"/>
    <w:rsid w:val="005202B7"/>
    <w:rsid w:val="005208BF"/>
    <w:rsid w:val="005211AF"/>
    <w:rsid w:val="005225C4"/>
    <w:rsid w:val="005249F0"/>
    <w:rsid w:val="00525592"/>
    <w:rsid w:val="00525718"/>
    <w:rsid w:val="00531FA2"/>
    <w:rsid w:val="00533EB1"/>
    <w:rsid w:val="00534548"/>
    <w:rsid w:val="0053608F"/>
    <w:rsid w:val="0053676E"/>
    <w:rsid w:val="00536EE8"/>
    <w:rsid w:val="005411BD"/>
    <w:rsid w:val="005414E6"/>
    <w:rsid w:val="00541BB6"/>
    <w:rsid w:val="0054249B"/>
    <w:rsid w:val="00543C77"/>
    <w:rsid w:val="005440BE"/>
    <w:rsid w:val="0054500A"/>
    <w:rsid w:val="00545425"/>
    <w:rsid w:val="00546C1B"/>
    <w:rsid w:val="00546FF0"/>
    <w:rsid w:val="005473D2"/>
    <w:rsid w:val="00547FB6"/>
    <w:rsid w:val="005502A2"/>
    <w:rsid w:val="0055163F"/>
    <w:rsid w:val="00551776"/>
    <w:rsid w:val="00551998"/>
    <w:rsid w:val="0055219F"/>
    <w:rsid w:val="00553106"/>
    <w:rsid w:val="0055356A"/>
    <w:rsid w:val="0055380C"/>
    <w:rsid w:val="00554C58"/>
    <w:rsid w:val="00554DE1"/>
    <w:rsid w:val="005553F0"/>
    <w:rsid w:val="005556A1"/>
    <w:rsid w:val="005563BD"/>
    <w:rsid w:val="00556885"/>
    <w:rsid w:val="005573B0"/>
    <w:rsid w:val="005601FC"/>
    <w:rsid w:val="00560B02"/>
    <w:rsid w:val="005614D4"/>
    <w:rsid w:val="00561587"/>
    <w:rsid w:val="0056201B"/>
    <w:rsid w:val="00563896"/>
    <w:rsid w:val="00563C09"/>
    <w:rsid w:val="00564710"/>
    <w:rsid w:val="00566959"/>
    <w:rsid w:val="005672BF"/>
    <w:rsid w:val="00567607"/>
    <w:rsid w:val="00567B14"/>
    <w:rsid w:val="00567EBF"/>
    <w:rsid w:val="005709AB"/>
    <w:rsid w:val="00570B8F"/>
    <w:rsid w:val="00571052"/>
    <w:rsid w:val="005721C6"/>
    <w:rsid w:val="0057254A"/>
    <w:rsid w:val="0057289E"/>
    <w:rsid w:val="005741BC"/>
    <w:rsid w:val="0057434C"/>
    <w:rsid w:val="00575465"/>
    <w:rsid w:val="00576350"/>
    <w:rsid w:val="00576A9B"/>
    <w:rsid w:val="00580F6D"/>
    <w:rsid w:val="00581979"/>
    <w:rsid w:val="00582F52"/>
    <w:rsid w:val="00583BAE"/>
    <w:rsid w:val="00583BE3"/>
    <w:rsid w:val="00583FC5"/>
    <w:rsid w:val="0058417A"/>
    <w:rsid w:val="00585710"/>
    <w:rsid w:val="00586D8E"/>
    <w:rsid w:val="00586FCD"/>
    <w:rsid w:val="0058745D"/>
    <w:rsid w:val="005878D0"/>
    <w:rsid w:val="00590654"/>
    <w:rsid w:val="005917DC"/>
    <w:rsid w:val="00592136"/>
    <w:rsid w:val="00592DDC"/>
    <w:rsid w:val="00593A3A"/>
    <w:rsid w:val="00595FC4"/>
    <w:rsid w:val="0059691F"/>
    <w:rsid w:val="00596D2C"/>
    <w:rsid w:val="00597844"/>
    <w:rsid w:val="005A161D"/>
    <w:rsid w:val="005A174F"/>
    <w:rsid w:val="005A2108"/>
    <w:rsid w:val="005A2D8F"/>
    <w:rsid w:val="005A509D"/>
    <w:rsid w:val="005A57B4"/>
    <w:rsid w:val="005A71E0"/>
    <w:rsid w:val="005A7989"/>
    <w:rsid w:val="005A79FF"/>
    <w:rsid w:val="005B1B27"/>
    <w:rsid w:val="005B20CB"/>
    <w:rsid w:val="005B27BA"/>
    <w:rsid w:val="005B3294"/>
    <w:rsid w:val="005B3DA6"/>
    <w:rsid w:val="005B4344"/>
    <w:rsid w:val="005B43C1"/>
    <w:rsid w:val="005B6B6D"/>
    <w:rsid w:val="005B77D9"/>
    <w:rsid w:val="005B792E"/>
    <w:rsid w:val="005C05C2"/>
    <w:rsid w:val="005C0AF3"/>
    <w:rsid w:val="005C1160"/>
    <w:rsid w:val="005C1904"/>
    <w:rsid w:val="005C1D5F"/>
    <w:rsid w:val="005C2EA7"/>
    <w:rsid w:val="005C58E8"/>
    <w:rsid w:val="005C5BCD"/>
    <w:rsid w:val="005C66B5"/>
    <w:rsid w:val="005D053D"/>
    <w:rsid w:val="005D1563"/>
    <w:rsid w:val="005D30B4"/>
    <w:rsid w:val="005D4488"/>
    <w:rsid w:val="005D4F93"/>
    <w:rsid w:val="005D5024"/>
    <w:rsid w:val="005D51C9"/>
    <w:rsid w:val="005D6BF3"/>
    <w:rsid w:val="005E04CD"/>
    <w:rsid w:val="005E14D9"/>
    <w:rsid w:val="005E16F0"/>
    <w:rsid w:val="005E1B7B"/>
    <w:rsid w:val="005E1FFF"/>
    <w:rsid w:val="005E31C3"/>
    <w:rsid w:val="005E35A7"/>
    <w:rsid w:val="005E394C"/>
    <w:rsid w:val="005E5A0D"/>
    <w:rsid w:val="005E6A19"/>
    <w:rsid w:val="005E7415"/>
    <w:rsid w:val="005F0E92"/>
    <w:rsid w:val="005F216E"/>
    <w:rsid w:val="005F3B96"/>
    <w:rsid w:val="005F4407"/>
    <w:rsid w:val="005F4E90"/>
    <w:rsid w:val="005F56AF"/>
    <w:rsid w:val="005F7662"/>
    <w:rsid w:val="00600B2C"/>
    <w:rsid w:val="00601EAB"/>
    <w:rsid w:val="0060287C"/>
    <w:rsid w:val="006029C1"/>
    <w:rsid w:val="00604CA4"/>
    <w:rsid w:val="00604EBB"/>
    <w:rsid w:val="00605194"/>
    <w:rsid w:val="006062B9"/>
    <w:rsid w:val="00606F0E"/>
    <w:rsid w:val="00610D78"/>
    <w:rsid w:val="006110F6"/>
    <w:rsid w:val="00611147"/>
    <w:rsid w:val="0061118F"/>
    <w:rsid w:val="00611583"/>
    <w:rsid w:val="00611AC5"/>
    <w:rsid w:val="00612CBA"/>
    <w:rsid w:val="0061365B"/>
    <w:rsid w:val="006148AF"/>
    <w:rsid w:val="00614BA5"/>
    <w:rsid w:val="00616560"/>
    <w:rsid w:val="00616E60"/>
    <w:rsid w:val="006176A9"/>
    <w:rsid w:val="00620157"/>
    <w:rsid w:val="00621AF4"/>
    <w:rsid w:val="00621F15"/>
    <w:rsid w:val="006222EF"/>
    <w:rsid w:val="00622D94"/>
    <w:rsid w:val="00623489"/>
    <w:rsid w:val="00623917"/>
    <w:rsid w:val="00623BB1"/>
    <w:rsid w:val="0062443A"/>
    <w:rsid w:val="00626FFC"/>
    <w:rsid w:val="0063189A"/>
    <w:rsid w:val="00631905"/>
    <w:rsid w:val="00632110"/>
    <w:rsid w:val="00632448"/>
    <w:rsid w:val="00632E7A"/>
    <w:rsid w:val="00632EC1"/>
    <w:rsid w:val="006336AB"/>
    <w:rsid w:val="006341B5"/>
    <w:rsid w:val="0063791F"/>
    <w:rsid w:val="00637C2A"/>
    <w:rsid w:val="0064016E"/>
    <w:rsid w:val="00640CE8"/>
    <w:rsid w:val="006435C7"/>
    <w:rsid w:val="0064451E"/>
    <w:rsid w:val="00645A0F"/>
    <w:rsid w:val="00646AEA"/>
    <w:rsid w:val="006478F1"/>
    <w:rsid w:val="00650A5C"/>
    <w:rsid w:val="00652029"/>
    <w:rsid w:val="0065220C"/>
    <w:rsid w:val="006537B5"/>
    <w:rsid w:val="00653A21"/>
    <w:rsid w:val="00653E28"/>
    <w:rsid w:val="00654B99"/>
    <w:rsid w:val="00655DC3"/>
    <w:rsid w:val="00656F7E"/>
    <w:rsid w:val="00660127"/>
    <w:rsid w:val="006602B0"/>
    <w:rsid w:val="00661901"/>
    <w:rsid w:val="00661A2B"/>
    <w:rsid w:val="00661C83"/>
    <w:rsid w:val="0066474C"/>
    <w:rsid w:val="00665440"/>
    <w:rsid w:val="00665B66"/>
    <w:rsid w:val="00666C9C"/>
    <w:rsid w:val="00667F31"/>
    <w:rsid w:val="00670C23"/>
    <w:rsid w:val="00671383"/>
    <w:rsid w:val="00671735"/>
    <w:rsid w:val="00672410"/>
    <w:rsid w:val="00673462"/>
    <w:rsid w:val="006734EC"/>
    <w:rsid w:val="0067404F"/>
    <w:rsid w:val="00675B28"/>
    <w:rsid w:val="00675F56"/>
    <w:rsid w:val="006763D6"/>
    <w:rsid w:val="00677765"/>
    <w:rsid w:val="00680013"/>
    <w:rsid w:val="00680970"/>
    <w:rsid w:val="00681154"/>
    <w:rsid w:val="00681793"/>
    <w:rsid w:val="0068228E"/>
    <w:rsid w:val="0068239D"/>
    <w:rsid w:val="00682555"/>
    <w:rsid w:val="0068320D"/>
    <w:rsid w:val="006842A3"/>
    <w:rsid w:val="00684A75"/>
    <w:rsid w:val="006850D7"/>
    <w:rsid w:val="0068553C"/>
    <w:rsid w:val="00687450"/>
    <w:rsid w:val="006876CA"/>
    <w:rsid w:val="006876EA"/>
    <w:rsid w:val="0068778A"/>
    <w:rsid w:val="00687879"/>
    <w:rsid w:val="0069074E"/>
    <w:rsid w:val="00690A62"/>
    <w:rsid w:val="006925B6"/>
    <w:rsid w:val="00692E55"/>
    <w:rsid w:val="00694BFF"/>
    <w:rsid w:val="00694EF7"/>
    <w:rsid w:val="00695DB1"/>
    <w:rsid w:val="00696406"/>
    <w:rsid w:val="006A018F"/>
    <w:rsid w:val="006A147A"/>
    <w:rsid w:val="006A1A25"/>
    <w:rsid w:val="006A1F5F"/>
    <w:rsid w:val="006A204A"/>
    <w:rsid w:val="006A2222"/>
    <w:rsid w:val="006A5F55"/>
    <w:rsid w:val="006A68FA"/>
    <w:rsid w:val="006A79AB"/>
    <w:rsid w:val="006B11BB"/>
    <w:rsid w:val="006B1333"/>
    <w:rsid w:val="006B13EE"/>
    <w:rsid w:val="006B1706"/>
    <w:rsid w:val="006B1ACC"/>
    <w:rsid w:val="006B1EDB"/>
    <w:rsid w:val="006B21B7"/>
    <w:rsid w:val="006B6812"/>
    <w:rsid w:val="006B6B6C"/>
    <w:rsid w:val="006B6FD6"/>
    <w:rsid w:val="006B714A"/>
    <w:rsid w:val="006C0A7D"/>
    <w:rsid w:val="006C14A0"/>
    <w:rsid w:val="006C2DA3"/>
    <w:rsid w:val="006C4677"/>
    <w:rsid w:val="006C5F2C"/>
    <w:rsid w:val="006C6757"/>
    <w:rsid w:val="006D293F"/>
    <w:rsid w:val="006D2D7D"/>
    <w:rsid w:val="006D372B"/>
    <w:rsid w:val="006D5A05"/>
    <w:rsid w:val="006D6A84"/>
    <w:rsid w:val="006D6CE0"/>
    <w:rsid w:val="006D73C8"/>
    <w:rsid w:val="006E000D"/>
    <w:rsid w:val="006E029F"/>
    <w:rsid w:val="006E19C2"/>
    <w:rsid w:val="006E1D53"/>
    <w:rsid w:val="006E1F53"/>
    <w:rsid w:val="006E52E2"/>
    <w:rsid w:val="006E66E5"/>
    <w:rsid w:val="006E6BDF"/>
    <w:rsid w:val="006E79C0"/>
    <w:rsid w:val="006F06D2"/>
    <w:rsid w:val="006F0E83"/>
    <w:rsid w:val="006F11FF"/>
    <w:rsid w:val="006F283A"/>
    <w:rsid w:val="006F289C"/>
    <w:rsid w:val="006F2D8B"/>
    <w:rsid w:val="006F39AE"/>
    <w:rsid w:val="006F62FF"/>
    <w:rsid w:val="006F7B2B"/>
    <w:rsid w:val="00700CAD"/>
    <w:rsid w:val="00701569"/>
    <w:rsid w:val="00702278"/>
    <w:rsid w:val="00703223"/>
    <w:rsid w:val="007034BF"/>
    <w:rsid w:val="0070371D"/>
    <w:rsid w:val="00704630"/>
    <w:rsid w:val="00705204"/>
    <w:rsid w:val="007056DB"/>
    <w:rsid w:val="0070592A"/>
    <w:rsid w:val="00711780"/>
    <w:rsid w:val="00711EEB"/>
    <w:rsid w:val="007125A8"/>
    <w:rsid w:val="00713FF6"/>
    <w:rsid w:val="00714124"/>
    <w:rsid w:val="0071446F"/>
    <w:rsid w:val="00714A8B"/>
    <w:rsid w:val="00714B77"/>
    <w:rsid w:val="007172C3"/>
    <w:rsid w:val="00717380"/>
    <w:rsid w:val="00717DBB"/>
    <w:rsid w:val="00720AB0"/>
    <w:rsid w:val="00721B3A"/>
    <w:rsid w:val="00723FF0"/>
    <w:rsid w:val="007247C2"/>
    <w:rsid w:val="00724902"/>
    <w:rsid w:val="00724B3F"/>
    <w:rsid w:val="00724DA0"/>
    <w:rsid w:val="007268F2"/>
    <w:rsid w:val="00726BDF"/>
    <w:rsid w:val="00726C81"/>
    <w:rsid w:val="007278EF"/>
    <w:rsid w:val="00727A3E"/>
    <w:rsid w:val="00727E9C"/>
    <w:rsid w:val="0073082C"/>
    <w:rsid w:val="00730DCC"/>
    <w:rsid w:val="0073215E"/>
    <w:rsid w:val="0073236F"/>
    <w:rsid w:val="00732DB2"/>
    <w:rsid w:val="0073324D"/>
    <w:rsid w:val="00734211"/>
    <w:rsid w:val="007343A7"/>
    <w:rsid w:val="0073627A"/>
    <w:rsid w:val="00736CDA"/>
    <w:rsid w:val="00737D5B"/>
    <w:rsid w:val="00740308"/>
    <w:rsid w:val="00740574"/>
    <w:rsid w:val="007410C8"/>
    <w:rsid w:val="00742EB3"/>
    <w:rsid w:val="00743694"/>
    <w:rsid w:val="00743A11"/>
    <w:rsid w:val="00745EBF"/>
    <w:rsid w:val="007467A2"/>
    <w:rsid w:val="007471A4"/>
    <w:rsid w:val="00747650"/>
    <w:rsid w:val="00747D3A"/>
    <w:rsid w:val="007510A9"/>
    <w:rsid w:val="00753171"/>
    <w:rsid w:val="007544E5"/>
    <w:rsid w:val="00754C70"/>
    <w:rsid w:val="0075596B"/>
    <w:rsid w:val="00756897"/>
    <w:rsid w:val="00756ED3"/>
    <w:rsid w:val="007570F0"/>
    <w:rsid w:val="00761251"/>
    <w:rsid w:val="00761D48"/>
    <w:rsid w:val="00762375"/>
    <w:rsid w:val="00762851"/>
    <w:rsid w:val="0076333A"/>
    <w:rsid w:val="007652E6"/>
    <w:rsid w:val="007657A8"/>
    <w:rsid w:val="00767956"/>
    <w:rsid w:val="007679A4"/>
    <w:rsid w:val="007701AB"/>
    <w:rsid w:val="00770205"/>
    <w:rsid w:val="00770AC2"/>
    <w:rsid w:val="007711E4"/>
    <w:rsid w:val="00771219"/>
    <w:rsid w:val="007715E2"/>
    <w:rsid w:val="007739EA"/>
    <w:rsid w:val="0077422C"/>
    <w:rsid w:val="007747A6"/>
    <w:rsid w:val="00775E1B"/>
    <w:rsid w:val="0077618E"/>
    <w:rsid w:val="00780B68"/>
    <w:rsid w:val="00781D50"/>
    <w:rsid w:val="00782C9B"/>
    <w:rsid w:val="00783A0E"/>
    <w:rsid w:val="00784621"/>
    <w:rsid w:val="007849E1"/>
    <w:rsid w:val="0078559E"/>
    <w:rsid w:val="0078657C"/>
    <w:rsid w:val="00786B36"/>
    <w:rsid w:val="007870F5"/>
    <w:rsid w:val="00787FFB"/>
    <w:rsid w:val="007900E3"/>
    <w:rsid w:val="007913C6"/>
    <w:rsid w:val="00792EB1"/>
    <w:rsid w:val="00794CD3"/>
    <w:rsid w:val="007963A6"/>
    <w:rsid w:val="00796BF3"/>
    <w:rsid w:val="007975FD"/>
    <w:rsid w:val="007A0A7A"/>
    <w:rsid w:val="007A280F"/>
    <w:rsid w:val="007A2AD3"/>
    <w:rsid w:val="007A3836"/>
    <w:rsid w:val="007A45CC"/>
    <w:rsid w:val="007A4AF2"/>
    <w:rsid w:val="007A4C44"/>
    <w:rsid w:val="007B4423"/>
    <w:rsid w:val="007B5C0C"/>
    <w:rsid w:val="007B68FD"/>
    <w:rsid w:val="007B6F71"/>
    <w:rsid w:val="007C1DDE"/>
    <w:rsid w:val="007C2D97"/>
    <w:rsid w:val="007C2DAA"/>
    <w:rsid w:val="007C3348"/>
    <w:rsid w:val="007C354B"/>
    <w:rsid w:val="007C6BD9"/>
    <w:rsid w:val="007C735F"/>
    <w:rsid w:val="007C743F"/>
    <w:rsid w:val="007C74D5"/>
    <w:rsid w:val="007C77BB"/>
    <w:rsid w:val="007C77F5"/>
    <w:rsid w:val="007D0053"/>
    <w:rsid w:val="007D28E7"/>
    <w:rsid w:val="007D2A58"/>
    <w:rsid w:val="007D51E4"/>
    <w:rsid w:val="007D5D67"/>
    <w:rsid w:val="007D65D4"/>
    <w:rsid w:val="007D68A6"/>
    <w:rsid w:val="007E086E"/>
    <w:rsid w:val="007E17B2"/>
    <w:rsid w:val="007E39BF"/>
    <w:rsid w:val="007E5BA1"/>
    <w:rsid w:val="007E75AB"/>
    <w:rsid w:val="007E75BA"/>
    <w:rsid w:val="007E7B7A"/>
    <w:rsid w:val="007F195D"/>
    <w:rsid w:val="007F1A9A"/>
    <w:rsid w:val="007F3AB0"/>
    <w:rsid w:val="007F42DC"/>
    <w:rsid w:val="007F6768"/>
    <w:rsid w:val="007F6EF7"/>
    <w:rsid w:val="007F7A81"/>
    <w:rsid w:val="00800EAF"/>
    <w:rsid w:val="00801A4A"/>
    <w:rsid w:val="00802C8A"/>
    <w:rsid w:val="00803851"/>
    <w:rsid w:val="00803FDE"/>
    <w:rsid w:val="00804DBC"/>
    <w:rsid w:val="00805089"/>
    <w:rsid w:val="00805F1B"/>
    <w:rsid w:val="00807DC5"/>
    <w:rsid w:val="00810E1D"/>
    <w:rsid w:val="008112B2"/>
    <w:rsid w:val="008125C8"/>
    <w:rsid w:val="008125DA"/>
    <w:rsid w:val="0081275A"/>
    <w:rsid w:val="008129E1"/>
    <w:rsid w:val="00812AA6"/>
    <w:rsid w:val="00813B25"/>
    <w:rsid w:val="00813D5C"/>
    <w:rsid w:val="00813DCA"/>
    <w:rsid w:val="00814747"/>
    <w:rsid w:val="0081494F"/>
    <w:rsid w:val="00814E37"/>
    <w:rsid w:val="00815504"/>
    <w:rsid w:val="00817803"/>
    <w:rsid w:val="008215ED"/>
    <w:rsid w:val="00823755"/>
    <w:rsid w:val="0082405B"/>
    <w:rsid w:val="0082533E"/>
    <w:rsid w:val="00825B1E"/>
    <w:rsid w:val="008260D0"/>
    <w:rsid w:val="0082680D"/>
    <w:rsid w:val="00831CAB"/>
    <w:rsid w:val="00832F12"/>
    <w:rsid w:val="0083337B"/>
    <w:rsid w:val="00834CF9"/>
    <w:rsid w:val="00835A77"/>
    <w:rsid w:val="00837A75"/>
    <w:rsid w:val="008404E2"/>
    <w:rsid w:val="0084111C"/>
    <w:rsid w:val="008416BE"/>
    <w:rsid w:val="008417C5"/>
    <w:rsid w:val="00842DD5"/>
    <w:rsid w:val="00844027"/>
    <w:rsid w:val="00844086"/>
    <w:rsid w:val="00845368"/>
    <w:rsid w:val="008456C0"/>
    <w:rsid w:val="00845CBD"/>
    <w:rsid w:val="00845FDE"/>
    <w:rsid w:val="008474C3"/>
    <w:rsid w:val="00850DED"/>
    <w:rsid w:val="00851A79"/>
    <w:rsid w:val="008534B5"/>
    <w:rsid w:val="008547F3"/>
    <w:rsid w:val="0085511E"/>
    <w:rsid w:val="008552D9"/>
    <w:rsid w:val="0085591D"/>
    <w:rsid w:val="008607BD"/>
    <w:rsid w:val="00861565"/>
    <w:rsid w:val="00861796"/>
    <w:rsid w:val="00862907"/>
    <w:rsid w:val="008636D8"/>
    <w:rsid w:val="00863F5B"/>
    <w:rsid w:val="00865036"/>
    <w:rsid w:val="00865263"/>
    <w:rsid w:val="00866762"/>
    <w:rsid w:val="0087036F"/>
    <w:rsid w:val="00870DD8"/>
    <w:rsid w:val="00870FFC"/>
    <w:rsid w:val="00873CA1"/>
    <w:rsid w:val="00880A34"/>
    <w:rsid w:val="00882408"/>
    <w:rsid w:val="008825D6"/>
    <w:rsid w:val="008835C5"/>
    <w:rsid w:val="00883DEA"/>
    <w:rsid w:val="00884B2D"/>
    <w:rsid w:val="008853D5"/>
    <w:rsid w:val="00886043"/>
    <w:rsid w:val="008866E2"/>
    <w:rsid w:val="0088752C"/>
    <w:rsid w:val="0088762E"/>
    <w:rsid w:val="00887A03"/>
    <w:rsid w:val="00891333"/>
    <w:rsid w:val="00891671"/>
    <w:rsid w:val="008919B2"/>
    <w:rsid w:val="00892712"/>
    <w:rsid w:val="008930DD"/>
    <w:rsid w:val="00893859"/>
    <w:rsid w:val="00894559"/>
    <w:rsid w:val="008957CB"/>
    <w:rsid w:val="008959B8"/>
    <w:rsid w:val="00895BBB"/>
    <w:rsid w:val="0089641E"/>
    <w:rsid w:val="00896CA1"/>
    <w:rsid w:val="00896F77"/>
    <w:rsid w:val="00897A4C"/>
    <w:rsid w:val="008A0C0C"/>
    <w:rsid w:val="008A1C4F"/>
    <w:rsid w:val="008A2214"/>
    <w:rsid w:val="008A22B8"/>
    <w:rsid w:val="008A342F"/>
    <w:rsid w:val="008A3D36"/>
    <w:rsid w:val="008A3EDD"/>
    <w:rsid w:val="008A4266"/>
    <w:rsid w:val="008A4C4E"/>
    <w:rsid w:val="008B0831"/>
    <w:rsid w:val="008B1080"/>
    <w:rsid w:val="008B1C3C"/>
    <w:rsid w:val="008B2063"/>
    <w:rsid w:val="008B271B"/>
    <w:rsid w:val="008B2CA1"/>
    <w:rsid w:val="008B475B"/>
    <w:rsid w:val="008B4E3D"/>
    <w:rsid w:val="008B5B06"/>
    <w:rsid w:val="008B6EF5"/>
    <w:rsid w:val="008C03BF"/>
    <w:rsid w:val="008C18AF"/>
    <w:rsid w:val="008C1C6E"/>
    <w:rsid w:val="008C3B11"/>
    <w:rsid w:val="008C3D24"/>
    <w:rsid w:val="008C413A"/>
    <w:rsid w:val="008C42D7"/>
    <w:rsid w:val="008C4634"/>
    <w:rsid w:val="008C5B3C"/>
    <w:rsid w:val="008C6BDA"/>
    <w:rsid w:val="008C7FBC"/>
    <w:rsid w:val="008D016D"/>
    <w:rsid w:val="008D0FAC"/>
    <w:rsid w:val="008D1130"/>
    <w:rsid w:val="008D2059"/>
    <w:rsid w:val="008D3797"/>
    <w:rsid w:val="008D3B5E"/>
    <w:rsid w:val="008D45B4"/>
    <w:rsid w:val="008D47ED"/>
    <w:rsid w:val="008D578A"/>
    <w:rsid w:val="008D641E"/>
    <w:rsid w:val="008D69DD"/>
    <w:rsid w:val="008D6A31"/>
    <w:rsid w:val="008D6F12"/>
    <w:rsid w:val="008D7F7F"/>
    <w:rsid w:val="008E0C9E"/>
    <w:rsid w:val="008E0D5F"/>
    <w:rsid w:val="008E121D"/>
    <w:rsid w:val="008E1701"/>
    <w:rsid w:val="008E2133"/>
    <w:rsid w:val="008E21C7"/>
    <w:rsid w:val="008E3451"/>
    <w:rsid w:val="008E48FA"/>
    <w:rsid w:val="008E5785"/>
    <w:rsid w:val="008E5AFA"/>
    <w:rsid w:val="008E7AD1"/>
    <w:rsid w:val="008F01CD"/>
    <w:rsid w:val="008F172A"/>
    <w:rsid w:val="008F28B0"/>
    <w:rsid w:val="008F4AB3"/>
    <w:rsid w:val="008F6513"/>
    <w:rsid w:val="008F6C39"/>
    <w:rsid w:val="008F6DF3"/>
    <w:rsid w:val="008F7468"/>
    <w:rsid w:val="009003D9"/>
    <w:rsid w:val="009004D5"/>
    <w:rsid w:val="009011EE"/>
    <w:rsid w:val="00901E33"/>
    <w:rsid w:val="009028BA"/>
    <w:rsid w:val="009030CE"/>
    <w:rsid w:val="00903330"/>
    <w:rsid w:val="00903422"/>
    <w:rsid w:val="0090409C"/>
    <w:rsid w:val="00904BE3"/>
    <w:rsid w:val="00906AAF"/>
    <w:rsid w:val="00907048"/>
    <w:rsid w:val="00907120"/>
    <w:rsid w:val="00907F65"/>
    <w:rsid w:val="0091137D"/>
    <w:rsid w:val="0091314D"/>
    <w:rsid w:val="00914082"/>
    <w:rsid w:val="009140AF"/>
    <w:rsid w:val="00914302"/>
    <w:rsid w:val="009148D1"/>
    <w:rsid w:val="00915824"/>
    <w:rsid w:val="009169F8"/>
    <w:rsid w:val="00917441"/>
    <w:rsid w:val="00917C96"/>
    <w:rsid w:val="00917CA0"/>
    <w:rsid w:val="0092000A"/>
    <w:rsid w:val="009207CA"/>
    <w:rsid w:val="00921BC2"/>
    <w:rsid w:val="00922815"/>
    <w:rsid w:val="00923AAE"/>
    <w:rsid w:val="00923DA9"/>
    <w:rsid w:val="00925894"/>
    <w:rsid w:val="009258B8"/>
    <w:rsid w:val="00925B19"/>
    <w:rsid w:val="009264B1"/>
    <w:rsid w:val="009267E9"/>
    <w:rsid w:val="00926EA6"/>
    <w:rsid w:val="00927A0F"/>
    <w:rsid w:val="00927C72"/>
    <w:rsid w:val="009319C6"/>
    <w:rsid w:val="0093242D"/>
    <w:rsid w:val="00932D50"/>
    <w:rsid w:val="00933002"/>
    <w:rsid w:val="0093417A"/>
    <w:rsid w:val="009343E8"/>
    <w:rsid w:val="009378D0"/>
    <w:rsid w:val="00937CDE"/>
    <w:rsid w:val="00940F71"/>
    <w:rsid w:val="00941F9F"/>
    <w:rsid w:val="009420E9"/>
    <w:rsid w:val="00942B2C"/>
    <w:rsid w:val="00942F93"/>
    <w:rsid w:val="00944457"/>
    <w:rsid w:val="009447F9"/>
    <w:rsid w:val="00945493"/>
    <w:rsid w:val="00945709"/>
    <w:rsid w:val="00945765"/>
    <w:rsid w:val="00947070"/>
    <w:rsid w:val="009470B2"/>
    <w:rsid w:val="0094736D"/>
    <w:rsid w:val="00947801"/>
    <w:rsid w:val="00947A7A"/>
    <w:rsid w:val="00947D44"/>
    <w:rsid w:val="009503B2"/>
    <w:rsid w:val="009505DB"/>
    <w:rsid w:val="00950BD8"/>
    <w:rsid w:val="00950CF9"/>
    <w:rsid w:val="00951966"/>
    <w:rsid w:val="00951AA9"/>
    <w:rsid w:val="00951BE2"/>
    <w:rsid w:val="00951F99"/>
    <w:rsid w:val="00952FF5"/>
    <w:rsid w:val="009534A4"/>
    <w:rsid w:val="00954B1E"/>
    <w:rsid w:val="00955C90"/>
    <w:rsid w:val="00955DC2"/>
    <w:rsid w:val="00956222"/>
    <w:rsid w:val="00957853"/>
    <w:rsid w:val="00960F5A"/>
    <w:rsid w:val="009615BD"/>
    <w:rsid w:val="009630E3"/>
    <w:rsid w:val="00964602"/>
    <w:rsid w:val="00967BA7"/>
    <w:rsid w:val="00967CAB"/>
    <w:rsid w:val="00971509"/>
    <w:rsid w:val="009739B4"/>
    <w:rsid w:val="00973D11"/>
    <w:rsid w:val="009743A9"/>
    <w:rsid w:val="00974B0F"/>
    <w:rsid w:val="00975DBA"/>
    <w:rsid w:val="009760F7"/>
    <w:rsid w:val="00976674"/>
    <w:rsid w:val="009769AB"/>
    <w:rsid w:val="009772D6"/>
    <w:rsid w:val="00980E7A"/>
    <w:rsid w:val="00980EE7"/>
    <w:rsid w:val="00981870"/>
    <w:rsid w:val="00981B1F"/>
    <w:rsid w:val="009822EA"/>
    <w:rsid w:val="00983342"/>
    <w:rsid w:val="0098426E"/>
    <w:rsid w:val="00986653"/>
    <w:rsid w:val="0098793B"/>
    <w:rsid w:val="00987B9A"/>
    <w:rsid w:val="00987E98"/>
    <w:rsid w:val="00990E79"/>
    <w:rsid w:val="00991F9C"/>
    <w:rsid w:val="00992D2A"/>
    <w:rsid w:val="00992F4B"/>
    <w:rsid w:val="0099349D"/>
    <w:rsid w:val="00993F09"/>
    <w:rsid w:val="00995169"/>
    <w:rsid w:val="009959C0"/>
    <w:rsid w:val="0099600B"/>
    <w:rsid w:val="00996061"/>
    <w:rsid w:val="00996F30"/>
    <w:rsid w:val="00997470"/>
    <w:rsid w:val="00997E13"/>
    <w:rsid w:val="009A02C6"/>
    <w:rsid w:val="009A1B46"/>
    <w:rsid w:val="009A1F75"/>
    <w:rsid w:val="009A251C"/>
    <w:rsid w:val="009A25BB"/>
    <w:rsid w:val="009A341A"/>
    <w:rsid w:val="009A3B0F"/>
    <w:rsid w:val="009A44DF"/>
    <w:rsid w:val="009A5090"/>
    <w:rsid w:val="009A525F"/>
    <w:rsid w:val="009A5A0E"/>
    <w:rsid w:val="009A657A"/>
    <w:rsid w:val="009A7185"/>
    <w:rsid w:val="009A7492"/>
    <w:rsid w:val="009A79C0"/>
    <w:rsid w:val="009A79C1"/>
    <w:rsid w:val="009B1124"/>
    <w:rsid w:val="009B1F04"/>
    <w:rsid w:val="009B2AB8"/>
    <w:rsid w:val="009B3690"/>
    <w:rsid w:val="009B38BF"/>
    <w:rsid w:val="009B39B3"/>
    <w:rsid w:val="009B4C20"/>
    <w:rsid w:val="009B5A4A"/>
    <w:rsid w:val="009B5B59"/>
    <w:rsid w:val="009B699C"/>
    <w:rsid w:val="009B715D"/>
    <w:rsid w:val="009C0B00"/>
    <w:rsid w:val="009C12BE"/>
    <w:rsid w:val="009C2EE9"/>
    <w:rsid w:val="009C4228"/>
    <w:rsid w:val="009C4EF6"/>
    <w:rsid w:val="009C5DF5"/>
    <w:rsid w:val="009C708E"/>
    <w:rsid w:val="009D12F4"/>
    <w:rsid w:val="009D252F"/>
    <w:rsid w:val="009D2D4B"/>
    <w:rsid w:val="009D2E1B"/>
    <w:rsid w:val="009D4ED2"/>
    <w:rsid w:val="009D5904"/>
    <w:rsid w:val="009D69DB"/>
    <w:rsid w:val="009D7045"/>
    <w:rsid w:val="009D7927"/>
    <w:rsid w:val="009D7B3E"/>
    <w:rsid w:val="009E0656"/>
    <w:rsid w:val="009E3552"/>
    <w:rsid w:val="009E3E69"/>
    <w:rsid w:val="009E4B43"/>
    <w:rsid w:val="009E6FA3"/>
    <w:rsid w:val="009E7C71"/>
    <w:rsid w:val="009F0CDD"/>
    <w:rsid w:val="009F1914"/>
    <w:rsid w:val="009F29F5"/>
    <w:rsid w:val="009F2B0E"/>
    <w:rsid w:val="009F2BA3"/>
    <w:rsid w:val="009F3186"/>
    <w:rsid w:val="009F3E08"/>
    <w:rsid w:val="009F3FEB"/>
    <w:rsid w:val="009F47FA"/>
    <w:rsid w:val="009F6DB5"/>
    <w:rsid w:val="00A00706"/>
    <w:rsid w:val="00A01262"/>
    <w:rsid w:val="00A0589C"/>
    <w:rsid w:val="00A06CC4"/>
    <w:rsid w:val="00A07B02"/>
    <w:rsid w:val="00A113FC"/>
    <w:rsid w:val="00A11BEC"/>
    <w:rsid w:val="00A11CA2"/>
    <w:rsid w:val="00A129CD"/>
    <w:rsid w:val="00A13A7F"/>
    <w:rsid w:val="00A13AF5"/>
    <w:rsid w:val="00A1550B"/>
    <w:rsid w:val="00A1617F"/>
    <w:rsid w:val="00A167D7"/>
    <w:rsid w:val="00A17D86"/>
    <w:rsid w:val="00A21126"/>
    <w:rsid w:val="00A21992"/>
    <w:rsid w:val="00A227A7"/>
    <w:rsid w:val="00A25322"/>
    <w:rsid w:val="00A256F7"/>
    <w:rsid w:val="00A30034"/>
    <w:rsid w:val="00A30952"/>
    <w:rsid w:val="00A32D4C"/>
    <w:rsid w:val="00A33142"/>
    <w:rsid w:val="00A339D6"/>
    <w:rsid w:val="00A34675"/>
    <w:rsid w:val="00A34A4F"/>
    <w:rsid w:val="00A34D84"/>
    <w:rsid w:val="00A350F4"/>
    <w:rsid w:val="00A41398"/>
    <w:rsid w:val="00A417B7"/>
    <w:rsid w:val="00A43014"/>
    <w:rsid w:val="00A43B73"/>
    <w:rsid w:val="00A43C85"/>
    <w:rsid w:val="00A446C7"/>
    <w:rsid w:val="00A473A7"/>
    <w:rsid w:val="00A47821"/>
    <w:rsid w:val="00A50491"/>
    <w:rsid w:val="00A51789"/>
    <w:rsid w:val="00A51C28"/>
    <w:rsid w:val="00A52EC2"/>
    <w:rsid w:val="00A53407"/>
    <w:rsid w:val="00A55A6F"/>
    <w:rsid w:val="00A5716C"/>
    <w:rsid w:val="00A604D7"/>
    <w:rsid w:val="00A60E8E"/>
    <w:rsid w:val="00A6253F"/>
    <w:rsid w:val="00A62A04"/>
    <w:rsid w:val="00A636DA"/>
    <w:rsid w:val="00A63800"/>
    <w:rsid w:val="00A639B4"/>
    <w:rsid w:val="00A63CA3"/>
    <w:rsid w:val="00A641B6"/>
    <w:rsid w:val="00A6594B"/>
    <w:rsid w:val="00A665E7"/>
    <w:rsid w:val="00A66660"/>
    <w:rsid w:val="00A70D84"/>
    <w:rsid w:val="00A74065"/>
    <w:rsid w:val="00A741E2"/>
    <w:rsid w:val="00A7479B"/>
    <w:rsid w:val="00A755A2"/>
    <w:rsid w:val="00A767B5"/>
    <w:rsid w:val="00A775E1"/>
    <w:rsid w:val="00A77730"/>
    <w:rsid w:val="00A800D3"/>
    <w:rsid w:val="00A81123"/>
    <w:rsid w:val="00A81364"/>
    <w:rsid w:val="00A81B0F"/>
    <w:rsid w:val="00A82360"/>
    <w:rsid w:val="00A83AAE"/>
    <w:rsid w:val="00A843D6"/>
    <w:rsid w:val="00A87D77"/>
    <w:rsid w:val="00A90DD1"/>
    <w:rsid w:val="00A90FDA"/>
    <w:rsid w:val="00A927F3"/>
    <w:rsid w:val="00A9478F"/>
    <w:rsid w:val="00A95413"/>
    <w:rsid w:val="00A95B8B"/>
    <w:rsid w:val="00A97E64"/>
    <w:rsid w:val="00AA1537"/>
    <w:rsid w:val="00AA229F"/>
    <w:rsid w:val="00AA3FBC"/>
    <w:rsid w:val="00AA483D"/>
    <w:rsid w:val="00AA590C"/>
    <w:rsid w:val="00AA66C5"/>
    <w:rsid w:val="00AB04FA"/>
    <w:rsid w:val="00AB20F6"/>
    <w:rsid w:val="00AB4511"/>
    <w:rsid w:val="00AB5182"/>
    <w:rsid w:val="00AB73D3"/>
    <w:rsid w:val="00AB7CB7"/>
    <w:rsid w:val="00AC12C9"/>
    <w:rsid w:val="00AC208D"/>
    <w:rsid w:val="00AC597F"/>
    <w:rsid w:val="00AC78F4"/>
    <w:rsid w:val="00AC7DA2"/>
    <w:rsid w:val="00AC7EF5"/>
    <w:rsid w:val="00AD09F6"/>
    <w:rsid w:val="00AD155A"/>
    <w:rsid w:val="00AD2109"/>
    <w:rsid w:val="00AD2F7C"/>
    <w:rsid w:val="00AD361E"/>
    <w:rsid w:val="00AD39EC"/>
    <w:rsid w:val="00AD3D63"/>
    <w:rsid w:val="00AD4EB0"/>
    <w:rsid w:val="00AD7185"/>
    <w:rsid w:val="00AD7485"/>
    <w:rsid w:val="00AE035E"/>
    <w:rsid w:val="00AE03BD"/>
    <w:rsid w:val="00AE0B8B"/>
    <w:rsid w:val="00AE126D"/>
    <w:rsid w:val="00AE208A"/>
    <w:rsid w:val="00AE3E7A"/>
    <w:rsid w:val="00AE574C"/>
    <w:rsid w:val="00AE70E4"/>
    <w:rsid w:val="00AE76C6"/>
    <w:rsid w:val="00AF0E6B"/>
    <w:rsid w:val="00AF145B"/>
    <w:rsid w:val="00AF1EFC"/>
    <w:rsid w:val="00AF2CDF"/>
    <w:rsid w:val="00AF3AA4"/>
    <w:rsid w:val="00AF45FD"/>
    <w:rsid w:val="00AF533B"/>
    <w:rsid w:val="00AF59F7"/>
    <w:rsid w:val="00AF69C2"/>
    <w:rsid w:val="00B0012B"/>
    <w:rsid w:val="00B00610"/>
    <w:rsid w:val="00B010D0"/>
    <w:rsid w:val="00B01A1C"/>
    <w:rsid w:val="00B0315E"/>
    <w:rsid w:val="00B04483"/>
    <w:rsid w:val="00B04E99"/>
    <w:rsid w:val="00B064F5"/>
    <w:rsid w:val="00B07CF9"/>
    <w:rsid w:val="00B1083C"/>
    <w:rsid w:val="00B12727"/>
    <w:rsid w:val="00B12A04"/>
    <w:rsid w:val="00B12C7D"/>
    <w:rsid w:val="00B131F8"/>
    <w:rsid w:val="00B132E9"/>
    <w:rsid w:val="00B13810"/>
    <w:rsid w:val="00B13ADE"/>
    <w:rsid w:val="00B14F6B"/>
    <w:rsid w:val="00B14FC0"/>
    <w:rsid w:val="00B156A6"/>
    <w:rsid w:val="00B156E2"/>
    <w:rsid w:val="00B157EA"/>
    <w:rsid w:val="00B16266"/>
    <w:rsid w:val="00B16EA1"/>
    <w:rsid w:val="00B16F03"/>
    <w:rsid w:val="00B17026"/>
    <w:rsid w:val="00B17335"/>
    <w:rsid w:val="00B1763B"/>
    <w:rsid w:val="00B17965"/>
    <w:rsid w:val="00B21399"/>
    <w:rsid w:val="00B21A8A"/>
    <w:rsid w:val="00B21C02"/>
    <w:rsid w:val="00B22589"/>
    <w:rsid w:val="00B22FB2"/>
    <w:rsid w:val="00B23C67"/>
    <w:rsid w:val="00B23C9B"/>
    <w:rsid w:val="00B2402D"/>
    <w:rsid w:val="00B24F01"/>
    <w:rsid w:val="00B25A4C"/>
    <w:rsid w:val="00B25E01"/>
    <w:rsid w:val="00B269D6"/>
    <w:rsid w:val="00B33355"/>
    <w:rsid w:val="00B334C3"/>
    <w:rsid w:val="00B345A3"/>
    <w:rsid w:val="00B346CB"/>
    <w:rsid w:val="00B36045"/>
    <w:rsid w:val="00B360EF"/>
    <w:rsid w:val="00B36E0C"/>
    <w:rsid w:val="00B36ED6"/>
    <w:rsid w:val="00B370D0"/>
    <w:rsid w:val="00B411A7"/>
    <w:rsid w:val="00B439D9"/>
    <w:rsid w:val="00B43CF9"/>
    <w:rsid w:val="00B453D7"/>
    <w:rsid w:val="00B468DB"/>
    <w:rsid w:val="00B5096F"/>
    <w:rsid w:val="00B50FAE"/>
    <w:rsid w:val="00B51036"/>
    <w:rsid w:val="00B53C00"/>
    <w:rsid w:val="00B54327"/>
    <w:rsid w:val="00B55E21"/>
    <w:rsid w:val="00B567DD"/>
    <w:rsid w:val="00B56E9F"/>
    <w:rsid w:val="00B6061B"/>
    <w:rsid w:val="00B606D5"/>
    <w:rsid w:val="00B60AA2"/>
    <w:rsid w:val="00B60C33"/>
    <w:rsid w:val="00B615C4"/>
    <w:rsid w:val="00B64367"/>
    <w:rsid w:val="00B64BB5"/>
    <w:rsid w:val="00B672C0"/>
    <w:rsid w:val="00B67435"/>
    <w:rsid w:val="00B71096"/>
    <w:rsid w:val="00B7119B"/>
    <w:rsid w:val="00B71CF5"/>
    <w:rsid w:val="00B764EF"/>
    <w:rsid w:val="00B76F42"/>
    <w:rsid w:val="00B772BA"/>
    <w:rsid w:val="00B807BE"/>
    <w:rsid w:val="00B809AA"/>
    <w:rsid w:val="00B80CF0"/>
    <w:rsid w:val="00B80FA2"/>
    <w:rsid w:val="00B8204B"/>
    <w:rsid w:val="00B82A84"/>
    <w:rsid w:val="00B82E8D"/>
    <w:rsid w:val="00B840B3"/>
    <w:rsid w:val="00B92AD4"/>
    <w:rsid w:val="00B94661"/>
    <w:rsid w:val="00B956A9"/>
    <w:rsid w:val="00B960F9"/>
    <w:rsid w:val="00B9734E"/>
    <w:rsid w:val="00B97832"/>
    <w:rsid w:val="00BA021C"/>
    <w:rsid w:val="00BA0457"/>
    <w:rsid w:val="00BA0A85"/>
    <w:rsid w:val="00BA280D"/>
    <w:rsid w:val="00BA2B7F"/>
    <w:rsid w:val="00BA36B8"/>
    <w:rsid w:val="00BA440C"/>
    <w:rsid w:val="00BA4BC3"/>
    <w:rsid w:val="00BA66FA"/>
    <w:rsid w:val="00BB0682"/>
    <w:rsid w:val="00BB06D9"/>
    <w:rsid w:val="00BB144A"/>
    <w:rsid w:val="00BB2766"/>
    <w:rsid w:val="00BB2C22"/>
    <w:rsid w:val="00BB32C1"/>
    <w:rsid w:val="00BB37D2"/>
    <w:rsid w:val="00BB3BC6"/>
    <w:rsid w:val="00BB502E"/>
    <w:rsid w:val="00BB5145"/>
    <w:rsid w:val="00BB5808"/>
    <w:rsid w:val="00BB5B24"/>
    <w:rsid w:val="00BB7257"/>
    <w:rsid w:val="00BB7740"/>
    <w:rsid w:val="00BB7AC7"/>
    <w:rsid w:val="00BC046A"/>
    <w:rsid w:val="00BC168E"/>
    <w:rsid w:val="00BC219C"/>
    <w:rsid w:val="00BC3B55"/>
    <w:rsid w:val="00BC4BE6"/>
    <w:rsid w:val="00BC71A5"/>
    <w:rsid w:val="00BD02DD"/>
    <w:rsid w:val="00BD13D3"/>
    <w:rsid w:val="00BD287A"/>
    <w:rsid w:val="00BD29F7"/>
    <w:rsid w:val="00BD2B26"/>
    <w:rsid w:val="00BD2D6C"/>
    <w:rsid w:val="00BD3444"/>
    <w:rsid w:val="00BD5478"/>
    <w:rsid w:val="00BD557C"/>
    <w:rsid w:val="00BD5691"/>
    <w:rsid w:val="00BD5A45"/>
    <w:rsid w:val="00BD5A6E"/>
    <w:rsid w:val="00BD6394"/>
    <w:rsid w:val="00BE02D8"/>
    <w:rsid w:val="00BE0A21"/>
    <w:rsid w:val="00BE189B"/>
    <w:rsid w:val="00BE2426"/>
    <w:rsid w:val="00BE408F"/>
    <w:rsid w:val="00BE4BF4"/>
    <w:rsid w:val="00BE5C07"/>
    <w:rsid w:val="00BE5F19"/>
    <w:rsid w:val="00BE6480"/>
    <w:rsid w:val="00BF030F"/>
    <w:rsid w:val="00BF08EA"/>
    <w:rsid w:val="00BF1947"/>
    <w:rsid w:val="00BF1D83"/>
    <w:rsid w:val="00BF1E7C"/>
    <w:rsid w:val="00BF2082"/>
    <w:rsid w:val="00BF3EA5"/>
    <w:rsid w:val="00BF4378"/>
    <w:rsid w:val="00BF708A"/>
    <w:rsid w:val="00BF7208"/>
    <w:rsid w:val="00BF7ADF"/>
    <w:rsid w:val="00C01420"/>
    <w:rsid w:val="00C022B7"/>
    <w:rsid w:val="00C02303"/>
    <w:rsid w:val="00C03D6E"/>
    <w:rsid w:val="00C04CE7"/>
    <w:rsid w:val="00C05B3B"/>
    <w:rsid w:val="00C070EC"/>
    <w:rsid w:val="00C0773D"/>
    <w:rsid w:val="00C0784C"/>
    <w:rsid w:val="00C10C1C"/>
    <w:rsid w:val="00C10D87"/>
    <w:rsid w:val="00C1111E"/>
    <w:rsid w:val="00C1146A"/>
    <w:rsid w:val="00C1163E"/>
    <w:rsid w:val="00C12271"/>
    <w:rsid w:val="00C14B48"/>
    <w:rsid w:val="00C1586F"/>
    <w:rsid w:val="00C15984"/>
    <w:rsid w:val="00C2004D"/>
    <w:rsid w:val="00C20BCA"/>
    <w:rsid w:val="00C20BD4"/>
    <w:rsid w:val="00C2316E"/>
    <w:rsid w:val="00C242A3"/>
    <w:rsid w:val="00C243A2"/>
    <w:rsid w:val="00C25213"/>
    <w:rsid w:val="00C252C5"/>
    <w:rsid w:val="00C259AB"/>
    <w:rsid w:val="00C263B1"/>
    <w:rsid w:val="00C26481"/>
    <w:rsid w:val="00C264AE"/>
    <w:rsid w:val="00C268AD"/>
    <w:rsid w:val="00C30DF0"/>
    <w:rsid w:val="00C31B9B"/>
    <w:rsid w:val="00C336AE"/>
    <w:rsid w:val="00C35D2C"/>
    <w:rsid w:val="00C361AE"/>
    <w:rsid w:val="00C36266"/>
    <w:rsid w:val="00C366B1"/>
    <w:rsid w:val="00C369F4"/>
    <w:rsid w:val="00C378E0"/>
    <w:rsid w:val="00C37FBA"/>
    <w:rsid w:val="00C440DE"/>
    <w:rsid w:val="00C447E8"/>
    <w:rsid w:val="00C46865"/>
    <w:rsid w:val="00C469C1"/>
    <w:rsid w:val="00C47925"/>
    <w:rsid w:val="00C47B74"/>
    <w:rsid w:val="00C47DC5"/>
    <w:rsid w:val="00C515E4"/>
    <w:rsid w:val="00C51EB4"/>
    <w:rsid w:val="00C524E1"/>
    <w:rsid w:val="00C52616"/>
    <w:rsid w:val="00C52B69"/>
    <w:rsid w:val="00C535A9"/>
    <w:rsid w:val="00C54A3D"/>
    <w:rsid w:val="00C5534B"/>
    <w:rsid w:val="00C55447"/>
    <w:rsid w:val="00C56F1D"/>
    <w:rsid w:val="00C57B6B"/>
    <w:rsid w:val="00C60813"/>
    <w:rsid w:val="00C655F2"/>
    <w:rsid w:val="00C65836"/>
    <w:rsid w:val="00C663D5"/>
    <w:rsid w:val="00C664CC"/>
    <w:rsid w:val="00C70F24"/>
    <w:rsid w:val="00C71127"/>
    <w:rsid w:val="00C71E3B"/>
    <w:rsid w:val="00C7240E"/>
    <w:rsid w:val="00C72C02"/>
    <w:rsid w:val="00C73347"/>
    <w:rsid w:val="00C73E90"/>
    <w:rsid w:val="00C7414A"/>
    <w:rsid w:val="00C7500A"/>
    <w:rsid w:val="00C7673C"/>
    <w:rsid w:val="00C7717F"/>
    <w:rsid w:val="00C80278"/>
    <w:rsid w:val="00C82D12"/>
    <w:rsid w:val="00C83885"/>
    <w:rsid w:val="00C848AA"/>
    <w:rsid w:val="00C85DD7"/>
    <w:rsid w:val="00C8615B"/>
    <w:rsid w:val="00C861C7"/>
    <w:rsid w:val="00C86E34"/>
    <w:rsid w:val="00C8722B"/>
    <w:rsid w:val="00C878D8"/>
    <w:rsid w:val="00C908C4"/>
    <w:rsid w:val="00C93017"/>
    <w:rsid w:val="00C93CDE"/>
    <w:rsid w:val="00C949A9"/>
    <w:rsid w:val="00C94BCB"/>
    <w:rsid w:val="00C960A7"/>
    <w:rsid w:val="00C964C1"/>
    <w:rsid w:val="00C96B39"/>
    <w:rsid w:val="00CA3CFD"/>
    <w:rsid w:val="00CA5323"/>
    <w:rsid w:val="00CA598E"/>
    <w:rsid w:val="00CA59E2"/>
    <w:rsid w:val="00CA6F21"/>
    <w:rsid w:val="00CA72FE"/>
    <w:rsid w:val="00CA7304"/>
    <w:rsid w:val="00CA769A"/>
    <w:rsid w:val="00CB1B5B"/>
    <w:rsid w:val="00CB1FDE"/>
    <w:rsid w:val="00CB2700"/>
    <w:rsid w:val="00CB2B50"/>
    <w:rsid w:val="00CB7083"/>
    <w:rsid w:val="00CC0C44"/>
    <w:rsid w:val="00CC1A66"/>
    <w:rsid w:val="00CC31CC"/>
    <w:rsid w:val="00CC41A1"/>
    <w:rsid w:val="00CC4363"/>
    <w:rsid w:val="00CC447F"/>
    <w:rsid w:val="00CC4A6F"/>
    <w:rsid w:val="00CC6868"/>
    <w:rsid w:val="00CC6E2D"/>
    <w:rsid w:val="00CC6FC5"/>
    <w:rsid w:val="00CD00D8"/>
    <w:rsid w:val="00CD1604"/>
    <w:rsid w:val="00CD28B9"/>
    <w:rsid w:val="00CD3B48"/>
    <w:rsid w:val="00CD4DCB"/>
    <w:rsid w:val="00CD4E75"/>
    <w:rsid w:val="00CD63B2"/>
    <w:rsid w:val="00CD6ADC"/>
    <w:rsid w:val="00CE2747"/>
    <w:rsid w:val="00CE32D5"/>
    <w:rsid w:val="00CE3A76"/>
    <w:rsid w:val="00CE3B35"/>
    <w:rsid w:val="00CE3DA2"/>
    <w:rsid w:val="00CE448C"/>
    <w:rsid w:val="00CE6D34"/>
    <w:rsid w:val="00CE72F0"/>
    <w:rsid w:val="00CE7E9B"/>
    <w:rsid w:val="00CF075C"/>
    <w:rsid w:val="00CF0F92"/>
    <w:rsid w:val="00CF131D"/>
    <w:rsid w:val="00CF2D2D"/>
    <w:rsid w:val="00CF48CA"/>
    <w:rsid w:val="00CF6D1C"/>
    <w:rsid w:val="00CF7D62"/>
    <w:rsid w:val="00CF7E28"/>
    <w:rsid w:val="00CF7EBA"/>
    <w:rsid w:val="00D03DE9"/>
    <w:rsid w:val="00D04AEB"/>
    <w:rsid w:val="00D06EB5"/>
    <w:rsid w:val="00D06EFB"/>
    <w:rsid w:val="00D07717"/>
    <w:rsid w:val="00D07F6A"/>
    <w:rsid w:val="00D10340"/>
    <w:rsid w:val="00D10EBF"/>
    <w:rsid w:val="00D12E0B"/>
    <w:rsid w:val="00D131CD"/>
    <w:rsid w:val="00D132B7"/>
    <w:rsid w:val="00D1351C"/>
    <w:rsid w:val="00D13A9F"/>
    <w:rsid w:val="00D145EE"/>
    <w:rsid w:val="00D14898"/>
    <w:rsid w:val="00D14D77"/>
    <w:rsid w:val="00D16FE8"/>
    <w:rsid w:val="00D170B8"/>
    <w:rsid w:val="00D17223"/>
    <w:rsid w:val="00D20035"/>
    <w:rsid w:val="00D20C9E"/>
    <w:rsid w:val="00D21A20"/>
    <w:rsid w:val="00D223C5"/>
    <w:rsid w:val="00D2265D"/>
    <w:rsid w:val="00D2544E"/>
    <w:rsid w:val="00D25691"/>
    <w:rsid w:val="00D264D6"/>
    <w:rsid w:val="00D26E95"/>
    <w:rsid w:val="00D274B8"/>
    <w:rsid w:val="00D30241"/>
    <w:rsid w:val="00D30A76"/>
    <w:rsid w:val="00D30B56"/>
    <w:rsid w:val="00D30FC0"/>
    <w:rsid w:val="00D31361"/>
    <w:rsid w:val="00D31CFE"/>
    <w:rsid w:val="00D31DAA"/>
    <w:rsid w:val="00D3260E"/>
    <w:rsid w:val="00D32C67"/>
    <w:rsid w:val="00D333A5"/>
    <w:rsid w:val="00D36DB5"/>
    <w:rsid w:val="00D36F29"/>
    <w:rsid w:val="00D3708E"/>
    <w:rsid w:val="00D37E78"/>
    <w:rsid w:val="00D41581"/>
    <w:rsid w:val="00D42176"/>
    <w:rsid w:val="00D4231A"/>
    <w:rsid w:val="00D434D7"/>
    <w:rsid w:val="00D43F67"/>
    <w:rsid w:val="00D4753E"/>
    <w:rsid w:val="00D50F96"/>
    <w:rsid w:val="00D51136"/>
    <w:rsid w:val="00D51AAD"/>
    <w:rsid w:val="00D51C36"/>
    <w:rsid w:val="00D51EB3"/>
    <w:rsid w:val="00D54F1E"/>
    <w:rsid w:val="00D54F4D"/>
    <w:rsid w:val="00D5530D"/>
    <w:rsid w:val="00D55684"/>
    <w:rsid w:val="00D558E6"/>
    <w:rsid w:val="00D57A2E"/>
    <w:rsid w:val="00D612B3"/>
    <w:rsid w:val="00D61513"/>
    <w:rsid w:val="00D62211"/>
    <w:rsid w:val="00D64928"/>
    <w:rsid w:val="00D65B6F"/>
    <w:rsid w:val="00D662C7"/>
    <w:rsid w:val="00D6755F"/>
    <w:rsid w:val="00D67598"/>
    <w:rsid w:val="00D67837"/>
    <w:rsid w:val="00D70667"/>
    <w:rsid w:val="00D71905"/>
    <w:rsid w:val="00D724CE"/>
    <w:rsid w:val="00D72A80"/>
    <w:rsid w:val="00D73743"/>
    <w:rsid w:val="00D745BC"/>
    <w:rsid w:val="00D74794"/>
    <w:rsid w:val="00D7626D"/>
    <w:rsid w:val="00D77ACB"/>
    <w:rsid w:val="00D80CAE"/>
    <w:rsid w:val="00D80F89"/>
    <w:rsid w:val="00D823D6"/>
    <w:rsid w:val="00D826DA"/>
    <w:rsid w:val="00D82773"/>
    <w:rsid w:val="00D8577A"/>
    <w:rsid w:val="00D85E09"/>
    <w:rsid w:val="00D879F6"/>
    <w:rsid w:val="00D87C9D"/>
    <w:rsid w:val="00D90754"/>
    <w:rsid w:val="00D9289D"/>
    <w:rsid w:val="00D92E75"/>
    <w:rsid w:val="00D93641"/>
    <w:rsid w:val="00D93F75"/>
    <w:rsid w:val="00D94146"/>
    <w:rsid w:val="00D942BC"/>
    <w:rsid w:val="00D943F4"/>
    <w:rsid w:val="00D94592"/>
    <w:rsid w:val="00D94A99"/>
    <w:rsid w:val="00D95817"/>
    <w:rsid w:val="00D978D7"/>
    <w:rsid w:val="00D97E7C"/>
    <w:rsid w:val="00DA16BD"/>
    <w:rsid w:val="00DA16E1"/>
    <w:rsid w:val="00DA1752"/>
    <w:rsid w:val="00DA2CD2"/>
    <w:rsid w:val="00DA34E3"/>
    <w:rsid w:val="00DA469B"/>
    <w:rsid w:val="00DA4B16"/>
    <w:rsid w:val="00DA6BDA"/>
    <w:rsid w:val="00DA769C"/>
    <w:rsid w:val="00DB0357"/>
    <w:rsid w:val="00DB10DB"/>
    <w:rsid w:val="00DB14F9"/>
    <w:rsid w:val="00DB167E"/>
    <w:rsid w:val="00DB1F54"/>
    <w:rsid w:val="00DB3800"/>
    <w:rsid w:val="00DB5B92"/>
    <w:rsid w:val="00DB5D91"/>
    <w:rsid w:val="00DB5F11"/>
    <w:rsid w:val="00DB5FBC"/>
    <w:rsid w:val="00DB6D3E"/>
    <w:rsid w:val="00DC20FB"/>
    <w:rsid w:val="00DC264A"/>
    <w:rsid w:val="00DC36AA"/>
    <w:rsid w:val="00DC5457"/>
    <w:rsid w:val="00DC57F0"/>
    <w:rsid w:val="00DC7BB7"/>
    <w:rsid w:val="00DD1509"/>
    <w:rsid w:val="00DD2D32"/>
    <w:rsid w:val="00DD2FE8"/>
    <w:rsid w:val="00DD4BC8"/>
    <w:rsid w:val="00DD5D03"/>
    <w:rsid w:val="00DD676D"/>
    <w:rsid w:val="00DD6DDA"/>
    <w:rsid w:val="00DD7F6E"/>
    <w:rsid w:val="00DD7FF4"/>
    <w:rsid w:val="00DE058D"/>
    <w:rsid w:val="00DE159F"/>
    <w:rsid w:val="00DE2153"/>
    <w:rsid w:val="00DE2A8B"/>
    <w:rsid w:val="00DE3086"/>
    <w:rsid w:val="00DE33AA"/>
    <w:rsid w:val="00DE47FE"/>
    <w:rsid w:val="00DE69B1"/>
    <w:rsid w:val="00DE71E9"/>
    <w:rsid w:val="00DE7BA1"/>
    <w:rsid w:val="00DF0B33"/>
    <w:rsid w:val="00DF0C40"/>
    <w:rsid w:val="00DF0F08"/>
    <w:rsid w:val="00DF10EA"/>
    <w:rsid w:val="00DF15E1"/>
    <w:rsid w:val="00DF1606"/>
    <w:rsid w:val="00DF17B0"/>
    <w:rsid w:val="00DF1C49"/>
    <w:rsid w:val="00DF3236"/>
    <w:rsid w:val="00DF439F"/>
    <w:rsid w:val="00DF4686"/>
    <w:rsid w:val="00DF49CC"/>
    <w:rsid w:val="00DF4AE6"/>
    <w:rsid w:val="00DF5F17"/>
    <w:rsid w:val="00DF68FE"/>
    <w:rsid w:val="00DF6928"/>
    <w:rsid w:val="00DF7085"/>
    <w:rsid w:val="00E01EE3"/>
    <w:rsid w:val="00E027DF"/>
    <w:rsid w:val="00E0468A"/>
    <w:rsid w:val="00E0692F"/>
    <w:rsid w:val="00E06DE6"/>
    <w:rsid w:val="00E070D3"/>
    <w:rsid w:val="00E07454"/>
    <w:rsid w:val="00E10D9A"/>
    <w:rsid w:val="00E11B7B"/>
    <w:rsid w:val="00E12F87"/>
    <w:rsid w:val="00E131B5"/>
    <w:rsid w:val="00E13762"/>
    <w:rsid w:val="00E13B9D"/>
    <w:rsid w:val="00E15414"/>
    <w:rsid w:val="00E16713"/>
    <w:rsid w:val="00E21CD2"/>
    <w:rsid w:val="00E21DCE"/>
    <w:rsid w:val="00E22D44"/>
    <w:rsid w:val="00E23C91"/>
    <w:rsid w:val="00E242EC"/>
    <w:rsid w:val="00E243C8"/>
    <w:rsid w:val="00E250B1"/>
    <w:rsid w:val="00E26362"/>
    <w:rsid w:val="00E263C1"/>
    <w:rsid w:val="00E26400"/>
    <w:rsid w:val="00E27A53"/>
    <w:rsid w:val="00E30371"/>
    <w:rsid w:val="00E306B7"/>
    <w:rsid w:val="00E30973"/>
    <w:rsid w:val="00E30D91"/>
    <w:rsid w:val="00E30E7A"/>
    <w:rsid w:val="00E322B4"/>
    <w:rsid w:val="00E32767"/>
    <w:rsid w:val="00E33DD3"/>
    <w:rsid w:val="00E343CF"/>
    <w:rsid w:val="00E34781"/>
    <w:rsid w:val="00E34954"/>
    <w:rsid w:val="00E35DB6"/>
    <w:rsid w:val="00E363B7"/>
    <w:rsid w:val="00E370B3"/>
    <w:rsid w:val="00E3769D"/>
    <w:rsid w:val="00E37D8B"/>
    <w:rsid w:val="00E402BE"/>
    <w:rsid w:val="00E407B0"/>
    <w:rsid w:val="00E4091C"/>
    <w:rsid w:val="00E4152B"/>
    <w:rsid w:val="00E423E5"/>
    <w:rsid w:val="00E4270F"/>
    <w:rsid w:val="00E42B38"/>
    <w:rsid w:val="00E43195"/>
    <w:rsid w:val="00E431D4"/>
    <w:rsid w:val="00E432E1"/>
    <w:rsid w:val="00E446A1"/>
    <w:rsid w:val="00E4576F"/>
    <w:rsid w:val="00E46126"/>
    <w:rsid w:val="00E461CC"/>
    <w:rsid w:val="00E46A30"/>
    <w:rsid w:val="00E47283"/>
    <w:rsid w:val="00E47735"/>
    <w:rsid w:val="00E47F8E"/>
    <w:rsid w:val="00E51BE9"/>
    <w:rsid w:val="00E52696"/>
    <w:rsid w:val="00E53B2E"/>
    <w:rsid w:val="00E54F32"/>
    <w:rsid w:val="00E54FFE"/>
    <w:rsid w:val="00E5503A"/>
    <w:rsid w:val="00E55076"/>
    <w:rsid w:val="00E558FE"/>
    <w:rsid w:val="00E560B4"/>
    <w:rsid w:val="00E63058"/>
    <w:rsid w:val="00E64EAF"/>
    <w:rsid w:val="00E650AF"/>
    <w:rsid w:val="00E66078"/>
    <w:rsid w:val="00E66715"/>
    <w:rsid w:val="00E66F55"/>
    <w:rsid w:val="00E6731A"/>
    <w:rsid w:val="00E67861"/>
    <w:rsid w:val="00E7051B"/>
    <w:rsid w:val="00E71568"/>
    <w:rsid w:val="00E71DC7"/>
    <w:rsid w:val="00E7214D"/>
    <w:rsid w:val="00E74CFA"/>
    <w:rsid w:val="00E75DD4"/>
    <w:rsid w:val="00E76847"/>
    <w:rsid w:val="00E77ED9"/>
    <w:rsid w:val="00E80F35"/>
    <w:rsid w:val="00E8266A"/>
    <w:rsid w:val="00E84778"/>
    <w:rsid w:val="00E84C3B"/>
    <w:rsid w:val="00E84FCF"/>
    <w:rsid w:val="00E853D2"/>
    <w:rsid w:val="00E86A76"/>
    <w:rsid w:val="00E875FE"/>
    <w:rsid w:val="00E90361"/>
    <w:rsid w:val="00E9238A"/>
    <w:rsid w:val="00E92C24"/>
    <w:rsid w:val="00E93BD1"/>
    <w:rsid w:val="00E93F78"/>
    <w:rsid w:val="00E951A3"/>
    <w:rsid w:val="00E9538D"/>
    <w:rsid w:val="00E96508"/>
    <w:rsid w:val="00E96E32"/>
    <w:rsid w:val="00EA005B"/>
    <w:rsid w:val="00EA0087"/>
    <w:rsid w:val="00EA0C93"/>
    <w:rsid w:val="00EA27EE"/>
    <w:rsid w:val="00EA3222"/>
    <w:rsid w:val="00EA379C"/>
    <w:rsid w:val="00EA3CF6"/>
    <w:rsid w:val="00EA622D"/>
    <w:rsid w:val="00EA7241"/>
    <w:rsid w:val="00EB0127"/>
    <w:rsid w:val="00EB12EF"/>
    <w:rsid w:val="00EB1314"/>
    <w:rsid w:val="00EB1AE7"/>
    <w:rsid w:val="00EB32ED"/>
    <w:rsid w:val="00EB3381"/>
    <w:rsid w:val="00EB3C2F"/>
    <w:rsid w:val="00EB5FFD"/>
    <w:rsid w:val="00EB685B"/>
    <w:rsid w:val="00EB6F26"/>
    <w:rsid w:val="00EB735F"/>
    <w:rsid w:val="00EC055D"/>
    <w:rsid w:val="00EC0724"/>
    <w:rsid w:val="00EC0ECF"/>
    <w:rsid w:val="00EC222A"/>
    <w:rsid w:val="00EC22D8"/>
    <w:rsid w:val="00EC2CD1"/>
    <w:rsid w:val="00EC2DA5"/>
    <w:rsid w:val="00EC3117"/>
    <w:rsid w:val="00EC550E"/>
    <w:rsid w:val="00EC5600"/>
    <w:rsid w:val="00EC6880"/>
    <w:rsid w:val="00EC78D7"/>
    <w:rsid w:val="00EC7B0F"/>
    <w:rsid w:val="00EC7D0A"/>
    <w:rsid w:val="00EC7D55"/>
    <w:rsid w:val="00ED0B8A"/>
    <w:rsid w:val="00ED376A"/>
    <w:rsid w:val="00ED4807"/>
    <w:rsid w:val="00ED4AF9"/>
    <w:rsid w:val="00ED557C"/>
    <w:rsid w:val="00ED60BD"/>
    <w:rsid w:val="00ED72E0"/>
    <w:rsid w:val="00ED798F"/>
    <w:rsid w:val="00ED7A61"/>
    <w:rsid w:val="00EE05B2"/>
    <w:rsid w:val="00EE0818"/>
    <w:rsid w:val="00EE0E53"/>
    <w:rsid w:val="00EE4813"/>
    <w:rsid w:val="00EE4A2E"/>
    <w:rsid w:val="00EE5401"/>
    <w:rsid w:val="00EE5BFA"/>
    <w:rsid w:val="00EE5E28"/>
    <w:rsid w:val="00EE6FC8"/>
    <w:rsid w:val="00EF0E9A"/>
    <w:rsid w:val="00EF11B5"/>
    <w:rsid w:val="00EF137B"/>
    <w:rsid w:val="00EF2087"/>
    <w:rsid w:val="00EF318A"/>
    <w:rsid w:val="00EF3BB6"/>
    <w:rsid w:val="00EF46DE"/>
    <w:rsid w:val="00EF558D"/>
    <w:rsid w:val="00EF5DD6"/>
    <w:rsid w:val="00EF7BE3"/>
    <w:rsid w:val="00F014C1"/>
    <w:rsid w:val="00F02529"/>
    <w:rsid w:val="00F02ECF"/>
    <w:rsid w:val="00F03CBA"/>
    <w:rsid w:val="00F04324"/>
    <w:rsid w:val="00F04731"/>
    <w:rsid w:val="00F0568B"/>
    <w:rsid w:val="00F063B4"/>
    <w:rsid w:val="00F07E1E"/>
    <w:rsid w:val="00F104B8"/>
    <w:rsid w:val="00F10682"/>
    <w:rsid w:val="00F10CB6"/>
    <w:rsid w:val="00F11598"/>
    <w:rsid w:val="00F12376"/>
    <w:rsid w:val="00F14293"/>
    <w:rsid w:val="00F14B0F"/>
    <w:rsid w:val="00F1744A"/>
    <w:rsid w:val="00F17A66"/>
    <w:rsid w:val="00F209AF"/>
    <w:rsid w:val="00F20B87"/>
    <w:rsid w:val="00F21CEF"/>
    <w:rsid w:val="00F22252"/>
    <w:rsid w:val="00F246A5"/>
    <w:rsid w:val="00F251C7"/>
    <w:rsid w:val="00F2600F"/>
    <w:rsid w:val="00F2727C"/>
    <w:rsid w:val="00F27688"/>
    <w:rsid w:val="00F27FBF"/>
    <w:rsid w:val="00F308D1"/>
    <w:rsid w:val="00F33837"/>
    <w:rsid w:val="00F33ABD"/>
    <w:rsid w:val="00F3402A"/>
    <w:rsid w:val="00F349A3"/>
    <w:rsid w:val="00F350B7"/>
    <w:rsid w:val="00F35A4D"/>
    <w:rsid w:val="00F35C06"/>
    <w:rsid w:val="00F35F69"/>
    <w:rsid w:val="00F366C9"/>
    <w:rsid w:val="00F37143"/>
    <w:rsid w:val="00F37F26"/>
    <w:rsid w:val="00F4068E"/>
    <w:rsid w:val="00F445F0"/>
    <w:rsid w:val="00F44BB5"/>
    <w:rsid w:val="00F45887"/>
    <w:rsid w:val="00F46E25"/>
    <w:rsid w:val="00F479DF"/>
    <w:rsid w:val="00F47B88"/>
    <w:rsid w:val="00F51576"/>
    <w:rsid w:val="00F51FE1"/>
    <w:rsid w:val="00F5203B"/>
    <w:rsid w:val="00F63B99"/>
    <w:rsid w:val="00F645E8"/>
    <w:rsid w:val="00F6474C"/>
    <w:rsid w:val="00F64DAC"/>
    <w:rsid w:val="00F66175"/>
    <w:rsid w:val="00F66BC6"/>
    <w:rsid w:val="00F675AE"/>
    <w:rsid w:val="00F676C2"/>
    <w:rsid w:val="00F72547"/>
    <w:rsid w:val="00F74941"/>
    <w:rsid w:val="00F74F27"/>
    <w:rsid w:val="00F75735"/>
    <w:rsid w:val="00F768D1"/>
    <w:rsid w:val="00F76D50"/>
    <w:rsid w:val="00F77106"/>
    <w:rsid w:val="00F7738F"/>
    <w:rsid w:val="00F80438"/>
    <w:rsid w:val="00F81002"/>
    <w:rsid w:val="00F82786"/>
    <w:rsid w:val="00F82961"/>
    <w:rsid w:val="00F82B2D"/>
    <w:rsid w:val="00F83894"/>
    <w:rsid w:val="00F84DEE"/>
    <w:rsid w:val="00F85C4A"/>
    <w:rsid w:val="00F86136"/>
    <w:rsid w:val="00F864C7"/>
    <w:rsid w:val="00F86F17"/>
    <w:rsid w:val="00F8720F"/>
    <w:rsid w:val="00F872BB"/>
    <w:rsid w:val="00F8777F"/>
    <w:rsid w:val="00F90A30"/>
    <w:rsid w:val="00F9144D"/>
    <w:rsid w:val="00F925CD"/>
    <w:rsid w:val="00F92BE5"/>
    <w:rsid w:val="00F92C49"/>
    <w:rsid w:val="00F92CD3"/>
    <w:rsid w:val="00F93424"/>
    <w:rsid w:val="00F93AA4"/>
    <w:rsid w:val="00F9443E"/>
    <w:rsid w:val="00F9454A"/>
    <w:rsid w:val="00F95717"/>
    <w:rsid w:val="00F95802"/>
    <w:rsid w:val="00F95E84"/>
    <w:rsid w:val="00F96A88"/>
    <w:rsid w:val="00F97A5F"/>
    <w:rsid w:val="00F97CD9"/>
    <w:rsid w:val="00FA0274"/>
    <w:rsid w:val="00FA060D"/>
    <w:rsid w:val="00FA0933"/>
    <w:rsid w:val="00FA1572"/>
    <w:rsid w:val="00FA1EAD"/>
    <w:rsid w:val="00FA2926"/>
    <w:rsid w:val="00FA44FF"/>
    <w:rsid w:val="00FA50EB"/>
    <w:rsid w:val="00FA58CF"/>
    <w:rsid w:val="00FA6715"/>
    <w:rsid w:val="00FA6ABF"/>
    <w:rsid w:val="00FB19AF"/>
    <w:rsid w:val="00FB2271"/>
    <w:rsid w:val="00FB3435"/>
    <w:rsid w:val="00FB6700"/>
    <w:rsid w:val="00FB734A"/>
    <w:rsid w:val="00FB7D99"/>
    <w:rsid w:val="00FC01A7"/>
    <w:rsid w:val="00FC0696"/>
    <w:rsid w:val="00FC0ADD"/>
    <w:rsid w:val="00FC2168"/>
    <w:rsid w:val="00FC2F0F"/>
    <w:rsid w:val="00FC4736"/>
    <w:rsid w:val="00FC4994"/>
    <w:rsid w:val="00FC4F51"/>
    <w:rsid w:val="00FC5394"/>
    <w:rsid w:val="00FC5A65"/>
    <w:rsid w:val="00FC5CEE"/>
    <w:rsid w:val="00FC5D06"/>
    <w:rsid w:val="00FC7ABF"/>
    <w:rsid w:val="00FC7FD1"/>
    <w:rsid w:val="00FD0273"/>
    <w:rsid w:val="00FD0B64"/>
    <w:rsid w:val="00FD2AF0"/>
    <w:rsid w:val="00FD2CFA"/>
    <w:rsid w:val="00FD2D9A"/>
    <w:rsid w:val="00FD30D3"/>
    <w:rsid w:val="00FD3843"/>
    <w:rsid w:val="00FD400C"/>
    <w:rsid w:val="00FD4927"/>
    <w:rsid w:val="00FD4F24"/>
    <w:rsid w:val="00FD5DF9"/>
    <w:rsid w:val="00FD6ACE"/>
    <w:rsid w:val="00FD6DCD"/>
    <w:rsid w:val="00FD7057"/>
    <w:rsid w:val="00FE3344"/>
    <w:rsid w:val="00FE4C99"/>
    <w:rsid w:val="00FE53D2"/>
    <w:rsid w:val="00FE76DE"/>
    <w:rsid w:val="00FF0439"/>
    <w:rsid w:val="00FF0A55"/>
    <w:rsid w:val="00FF1CE1"/>
    <w:rsid w:val="00FF370B"/>
    <w:rsid w:val="00FF44C9"/>
    <w:rsid w:val="00FF5080"/>
    <w:rsid w:val="00FF675E"/>
    <w:rsid w:val="00FF7067"/>
    <w:rsid w:val="00FF708B"/>
    <w:rsid w:val="00FF72FF"/>
    <w:rsid w:val="00FF7488"/>
    <w:rsid w:val="2D5BF54B"/>
    <w:rsid w:val="31581E1B"/>
    <w:rsid w:val="44E27FE1"/>
    <w:rsid w:val="5A3BBAD0"/>
    <w:rsid w:val="660C20D6"/>
    <w:rsid w:val="661A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EE3B6"/>
  <w15:docId w15:val="{3874D2F1-61D2-4DBF-B5AD-1FC3300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4A4A"/>
      <w:u w:val="single"/>
    </w:rPr>
  </w:style>
  <w:style w:type="paragraph" w:styleId="BodyTextIndent2">
    <w:name w:val="Body Text Indent 2"/>
    <w:basedOn w:val="Normal"/>
    <w:pPr>
      <w:spacing w:line="360" w:lineRule="auto"/>
      <w:ind w:firstLine="432"/>
    </w:pPr>
    <w:rPr>
      <w:szCs w:val="20"/>
    </w:rPr>
  </w:style>
  <w:style w:type="character" w:styleId="CommentReference">
    <w:name w:val="annotation reference"/>
    <w:rsid w:val="007E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B7A"/>
  </w:style>
  <w:style w:type="paragraph" w:styleId="CommentSubject">
    <w:name w:val="annotation subject"/>
    <w:basedOn w:val="CommentText"/>
    <w:next w:val="CommentText"/>
    <w:link w:val="CommentSubjectChar"/>
    <w:rsid w:val="007E7B7A"/>
    <w:rPr>
      <w:b/>
      <w:bCs/>
    </w:rPr>
  </w:style>
  <w:style w:type="character" w:customStyle="1" w:styleId="CommentSubjectChar">
    <w:name w:val="Comment Subject Char"/>
    <w:link w:val="CommentSubject"/>
    <w:rsid w:val="007E7B7A"/>
    <w:rPr>
      <w:b/>
      <w:bCs/>
    </w:rPr>
  </w:style>
  <w:style w:type="paragraph" w:styleId="BalloonText">
    <w:name w:val="Balloon Text"/>
    <w:basedOn w:val="Normal"/>
    <w:link w:val="BalloonTextChar"/>
    <w:rsid w:val="007E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2AF0"/>
  </w:style>
  <w:style w:type="character" w:styleId="UnresolvedMention">
    <w:name w:val="Unresolved Mention"/>
    <w:basedOn w:val="DefaultParagraphFont"/>
    <w:uiPriority w:val="99"/>
    <w:semiHidden/>
    <w:unhideWhenUsed/>
    <w:rsid w:val="00D72A80"/>
    <w:rPr>
      <w:color w:val="605E5C"/>
      <w:shd w:val="clear" w:color="auto" w:fill="E1DFDD"/>
    </w:rPr>
  </w:style>
  <w:style w:type="character" w:customStyle="1" w:styleId="markksoktmbro">
    <w:name w:val="markksoktmbro"/>
    <w:basedOn w:val="DefaultParagraphFont"/>
    <w:rsid w:val="00B55E21"/>
  </w:style>
  <w:style w:type="paragraph" w:customStyle="1" w:styleId="xmsonormal">
    <w:name w:val="x_msonormal"/>
    <w:basedOn w:val="Normal"/>
    <w:rsid w:val="00ED4AF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kornacki@capemayma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rysiak@capemaymac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8E364E356424DA3463B6613D1263B" ma:contentTypeVersion="13" ma:contentTypeDescription="Create a new document." ma:contentTypeScope="" ma:versionID="92c9606a981dfcb8e77c7285fb0b086a">
  <xsd:schema xmlns:xsd="http://www.w3.org/2001/XMLSchema" xmlns:xs="http://www.w3.org/2001/XMLSchema" xmlns:p="http://schemas.microsoft.com/office/2006/metadata/properties" xmlns:ns3="6e954527-4136-4ff6-acbf-0a958e14ce2f" xmlns:ns4="bdb51d3b-169d-4cc8-b099-8788c777d4b3" targetNamespace="http://schemas.microsoft.com/office/2006/metadata/properties" ma:root="true" ma:fieldsID="8caca7b5282541e392374dca95195d60" ns3:_="" ns4:_="">
    <xsd:import namespace="6e954527-4136-4ff6-acbf-0a958e14ce2f"/>
    <xsd:import namespace="bdb51d3b-169d-4cc8-b099-8788c777d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4527-4136-4ff6-acbf-0a958e14c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1d3b-169d-4cc8-b099-8788c777d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66238-D47F-465E-9389-E22BF881A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54527-4136-4ff6-acbf-0a958e14ce2f"/>
    <ds:schemaRef ds:uri="bdb51d3b-169d-4cc8-b099-8788c777d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57186-15DA-480E-ABCE-297E7EE74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A5C94-9E7F-4140-AC81-0EE18F2F5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Krysiak</dc:creator>
  <cp:keywords/>
  <cp:lastModifiedBy>Susan Krysiak</cp:lastModifiedBy>
  <cp:revision>4</cp:revision>
  <cp:lastPrinted>2023-02-01T16:39:00Z</cp:lastPrinted>
  <dcterms:created xsi:type="dcterms:W3CDTF">2023-02-01T16:39:00Z</dcterms:created>
  <dcterms:modified xsi:type="dcterms:W3CDTF">2023-02-01T16:40:00Z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0x010100AD28E364E356424DA3463B6613D1263B</vt:lpwstr>
  </property>
</Properties>
</file>